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6F" w:rsidRDefault="00585F6F" w:rsidP="00585F6F">
      <w:pPr>
        <w:rPr>
          <w:b/>
        </w:rPr>
      </w:pPr>
      <w:r>
        <w:rPr>
          <w:b/>
        </w:rPr>
        <w:t xml:space="preserve">«НОВОЧЕКИНСКИЙ  ВЕСТНИК»                                       </w:t>
      </w:r>
    </w:p>
    <w:p w:rsidR="00585F6F" w:rsidRDefault="00585F6F" w:rsidP="00585F6F">
      <w:pPr>
        <w:rPr>
          <w:b/>
        </w:rPr>
      </w:pPr>
      <w:r>
        <w:rPr>
          <w:b/>
        </w:rPr>
        <w:t>периодическое печатное издание Совета депутатов                              10 апреля 2020г.</w:t>
      </w:r>
    </w:p>
    <w:p w:rsidR="00585F6F" w:rsidRDefault="00585F6F" w:rsidP="00585F6F">
      <w:pPr>
        <w:rPr>
          <w:b/>
        </w:rPr>
      </w:pPr>
      <w:r>
        <w:rPr>
          <w:b/>
        </w:rPr>
        <w:t xml:space="preserve">муниципального образования Новочекинского сельсовета        </w:t>
      </w:r>
    </w:p>
    <w:p w:rsidR="00585F6F" w:rsidRDefault="00585F6F" w:rsidP="00585F6F">
      <w:pPr>
        <w:rPr>
          <w:b/>
        </w:rPr>
      </w:pPr>
      <w:r>
        <w:rPr>
          <w:b/>
          <w:u w:val="single"/>
        </w:rPr>
        <w:t xml:space="preserve">Кыштовского района Новосибирской области______________                            № 12__                        </w:t>
      </w:r>
    </w:p>
    <w:p w:rsidR="00585F6F" w:rsidRDefault="00585F6F" w:rsidP="00585F6F">
      <w:pPr>
        <w:rPr>
          <w:b/>
        </w:rPr>
      </w:pPr>
      <w:r>
        <w:rPr>
          <w:b/>
        </w:rPr>
        <w:t xml:space="preserve">«НОВОЧЕКИНСКИЙ  ВЕСТНИК»               </w:t>
      </w:r>
    </w:p>
    <w:p w:rsidR="00585F6F" w:rsidRDefault="00585F6F" w:rsidP="00585F6F">
      <w:pPr>
        <w:rPr>
          <w:rFonts w:eastAsia="MS Mincho"/>
          <w:u w:val="single"/>
        </w:rPr>
      </w:pPr>
      <w:r>
        <w:rPr>
          <w:b/>
          <w:u w:val="single"/>
        </w:rPr>
        <w:t xml:space="preserve">ОСНОВАН   30.04.2008г.                                                                         бесплатный_______ </w:t>
      </w:r>
      <w:r>
        <w:rPr>
          <w:b/>
          <w:bCs/>
          <w:i/>
          <w:iCs/>
        </w:rPr>
        <w:t xml:space="preserve"> </w:t>
      </w:r>
    </w:p>
    <w:p w:rsidR="00585F6F" w:rsidRDefault="00585F6F" w:rsidP="00585F6F"/>
    <w:p w:rsidR="00585F6F" w:rsidRPr="00BF4BCD" w:rsidRDefault="00585F6F" w:rsidP="00585F6F">
      <w:pPr>
        <w:pStyle w:val="a6"/>
        <w:jc w:val="center"/>
        <w:rPr>
          <w:i/>
          <w:sz w:val="28"/>
          <w:szCs w:val="28"/>
        </w:rPr>
      </w:pPr>
      <w:r w:rsidRPr="00BF4BCD">
        <w:rPr>
          <w:b/>
          <w:sz w:val="28"/>
          <w:szCs w:val="28"/>
        </w:rPr>
        <w:t>ДЕТЯМ</w:t>
      </w:r>
      <w:r w:rsidRPr="00BF4BCD">
        <w:rPr>
          <w:rFonts w:ascii="Arial" w:hAnsi="Arial" w:cs="Arial"/>
          <w:b/>
          <w:sz w:val="28"/>
          <w:szCs w:val="28"/>
        </w:rPr>
        <w:t xml:space="preserve">   </w:t>
      </w:r>
      <w:r w:rsidRPr="00BF4BCD">
        <w:rPr>
          <w:b/>
          <w:sz w:val="28"/>
          <w:szCs w:val="28"/>
        </w:rPr>
        <w:t xml:space="preserve"> ОСОБОЕ   ВНИМАНИЕ.</w:t>
      </w:r>
    </w:p>
    <w:p w:rsidR="00585F6F" w:rsidRPr="00BF4BCD" w:rsidRDefault="00585F6F" w:rsidP="00585F6F">
      <w:pPr>
        <w:pStyle w:val="a6"/>
        <w:rPr>
          <w:sz w:val="28"/>
          <w:szCs w:val="28"/>
        </w:rPr>
      </w:pPr>
      <w:r w:rsidRPr="00BF4BCD">
        <w:rPr>
          <w:b/>
          <w:sz w:val="28"/>
          <w:szCs w:val="28"/>
        </w:rPr>
        <w:tab/>
        <w:t>Нет, пожалуй, человека, который бы не радовался пробуждению природы, весеннему пению птиц, ласковому весеннему солнышку</w:t>
      </w:r>
      <w:r w:rsidRPr="00BF4BCD">
        <w:rPr>
          <w:sz w:val="28"/>
          <w:szCs w:val="28"/>
        </w:rPr>
        <w:t xml:space="preserve">                                                           </w:t>
      </w:r>
    </w:p>
    <w:p w:rsidR="00585F6F" w:rsidRPr="00BF4BCD" w:rsidRDefault="00585F6F" w:rsidP="00585F6F">
      <w:pPr>
        <w:pStyle w:val="a6"/>
        <w:rPr>
          <w:sz w:val="28"/>
          <w:szCs w:val="28"/>
        </w:rPr>
      </w:pPr>
      <w:r w:rsidRPr="00BF4BCD">
        <w:rPr>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BF4BCD">
        <w:rPr>
          <w:rStyle w:val="a5"/>
          <w:color w:val="0000CD"/>
          <w:sz w:val="28"/>
          <w:szCs w:val="28"/>
        </w:rPr>
        <w:t xml:space="preserve"> </w:t>
      </w:r>
      <w:r w:rsidRPr="00BF4BCD">
        <w:rPr>
          <w:sz w:val="28"/>
          <w:szCs w:val="28"/>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повсюду, на обрывистом берегу, на слабом весеннем льду водоемов.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w:t>
      </w:r>
    </w:p>
    <w:p w:rsidR="00585F6F" w:rsidRPr="00BF4BCD" w:rsidRDefault="00585F6F" w:rsidP="00585F6F">
      <w:pPr>
        <w:pStyle w:val="a3"/>
        <w:shd w:val="clear" w:color="auto" w:fill="FFFFFF"/>
        <w:rPr>
          <w:b/>
          <w:bCs/>
          <w:color w:val="000000"/>
          <w:sz w:val="28"/>
          <w:szCs w:val="28"/>
        </w:rPr>
      </w:pPr>
      <w:r w:rsidRPr="00BF4BCD">
        <w:rPr>
          <w:b/>
          <w:bCs/>
          <w:color w:val="000000"/>
          <w:sz w:val="28"/>
          <w:szCs w:val="28"/>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585F6F" w:rsidRPr="00BF4BCD" w:rsidRDefault="00585F6F" w:rsidP="00585F6F">
      <w:pPr>
        <w:rPr>
          <w:sz w:val="28"/>
          <w:szCs w:val="28"/>
        </w:rPr>
      </w:pPr>
      <w:r w:rsidRPr="00BF4BCD">
        <w:rPr>
          <w:b/>
          <w:bCs/>
          <w:sz w:val="28"/>
          <w:szCs w:val="28"/>
        </w:rPr>
        <w:t>Если, находясь на водоёме, вы попали в беду, звоните по единому телефону всех спасательных служб 112.</w:t>
      </w:r>
    </w:p>
    <w:p w:rsidR="00585F6F" w:rsidRPr="00BF4BCD" w:rsidRDefault="00585F6F" w:rsidP="00585F6F">
      <w:pPr>
        <w:rPr>
          <w:sz w:val="28"/>
          <w:szCs w:val="28"/>
        </w:rPr>
      </w:pPr>
    </w:p>
    <w:p w:rsidR="00585F6F" w:rsidRPr="00BF4BCD" w:rsidRDefault="00585F6F" w:rsidP="00585F6F">
      <w:pPr>
        <w:rPr>
          <w:sz w:val="28"/>
          <w:szCs w:val="28"/>
        </w:rPr>
      </w:pPr>
    </w:p>
    <w:p w:rsidR="00585F6F" w:rsidRPr="00BF4BCD" w:rsidRDefault="00585F6F" w:rsidP="00585F6F">
      <w:pPr>
        <w:rPr>
          <w:sz w:val="28"/>
          <w:szCs w:val="28"/>
        </w:rPr>
      </w:pPr>
      <w:proofErr w:type="spellStart"/>
      <w:r w:rsidRPr="00BF4BCD">
        <w:rPr>
          <w:sz w:val="28"/>
          <w:szCs w:val="28"/>
        </w:rPr>
        <w:t>Купинское</w:t>
      </w:r>
      <w:proofErr w:type="spellEnd"/>
      <w:r w:rsidRPr="00BF4BCD">
        <w:rPr>
          <w:sz w:val="28"/>
          <w:szCs w:val="28"/>
        </w:rPr>
        <w:t xml:space="preserve"> инспекторское отделение Центра ГИМС ГУ МЧС России по НСО</w:t>
      </w:r>
    </w:p>
    <w:p w:rsidR="00585F6F" w:rsidRPr="00BF4BCD" w:rsidRDefault="00585F6F" w:rsidP="00585F6F">
      <w:pPr>
        <w:rPr>
          <w:color w:val="000000"/>
          <w:sz w:val="28"/>
          <w:szCs w:val="28"/>
        </w:rPr>
      </w:pPr>
    </w:p>
    <w:p w:rsidR="00585F6F" w:rsidRPr="00BF4BCD" w:rsidRDefault="00585F6F" w:rsidP="00585F6F">
      <w:pPr>
        <w:rPr>
          <w:color w:val="000000"/>
          <w:sz w:val="28"/>
          <w:szCs w:val="28"/>
        </w:rPr>
      </w:pPr>
    </w:p>
    <w:p w:rsidR="00585F6F" w:rsidRDefault="00585F6F" w:rsidP="00585F6F"/>
    <w:p w:rsidR="00585F6F" w:rsidRDefault="00585F6F" w:rsidP="00585F6F"/>
    <w:p w:rsidR="00585F6F" w:rsidRPr="00BF4BCD" w:rsidRDefault="00585F6F" w:rsidP="00585F6F">
      <w:pPr>
        <w:pStyle w:val="a3"/>
        <w:shd w:val="clear" w:color="auto" w:fill="FFFFFF"/>
        <w:jc w:val="center"/>
        <w:outlineLvl w:val="0"/>
        <w:rPr>
          <w:color w:val="000000"/>
        </w:rPr>
      </w:pPr>
      <w:r w:rsidRPr="00BF4BCD">
        <w:rPr>
          <w:b/>
          <w:bCs/>
          <w:color w:val="000000"/>
        </w:rPr>
        <w:lastRenderedPageBreak/>
        <w:t xml:space="preserve">Способы спасания утопающего на весеннем льду представляют определенную сложность </w:t>
      </w:r>
    </w:p>
    <w:p w:rsidR="00585F6F" w:rsidRPr="00BF4BCD" w:rsidRDefault="00585F6F" w:rsidP="00585F6F">
      <w:pPr>
        <w:pStyle w:val="a3"/>
        <w:shd w:val="clear" w:color="auto" w:fill="FFFFFF"/>
        <w:jc w:val="both"/>
        <w:rPr>
          <w:color w:val="000000"/>
        </w:rPr>
      </w:pPr>
      <w:r w:rsidRPr="00BF4BCD">
        <w:rPr>
          <w:b/>
          <w:bCs/>
          <w:color w:val="000000"/>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585F6F" w:rsidRPr="00BF4BCD" w:rsidRDefault="00585F6F" w:rsidP="00585F6F">
      <w:pPr>
        <w:pStyle w:val="a3"/>
        <w:shd w:val="clear" w:color="auto" w:fill="FFFFFF"/>
        <w:jc w:val="both"/>
        <w:rPr>
          <w:color w:val="000000"/>
        </w:rPr>
      </w:pPr>
      <w:r w:rsidRPr="00BF4BCD">
        <w:rPr>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BF4BCD">
        <w:rPr>
          <w:b/>
          <w:bCs/>
          <w:color w:val="000000"/>
        </w:rPr>
        <w:t xml:space="preserve"> В</w:t>
      </w:r>
      <w:proofErr w:type="gramEnd"/>
      <w:r w:rsidRPr="00BF4BCD">
        <w:rPr>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BF4BCD">
        <w:rPr>
          <w:color w:val="000000"/>
        </w:rPr>
        <w:t xml:space="preserve"> </w:t>
      </w:r>
      <w:r w:rsidRPr="00BF4BCD">
        <w:rPr>
          <w:b/>
          <w:bCs/>
          <w:color w:val="000000"/>
        </w:rPr>
        <w:t>не пользуйтесь переходами по льду.</w:t>
      </w:r>
    </w:p>
    <w:p w:rsidR="00585F6F" w:rsidRPr="00BF4BCD" w:rsidRDefault="00585F6F" w:rsidP="00585F6F">
      <w:pPr>
        <w:pStyle w:val="a3"/>
        <w:shd w:val="clear" w:color="auto" w:fill="FFFFFF"/>
        <w:jc w:val="both"/>
        <w:rPr>
          <w:color w:val="000000"/>
        </w:rPr>
      </w:pPr>
      <w:r w:rsidRPr="00BF4BCD">
        <w:rPr>
          <w:b/>
          <w:bCs/>
          <w:color w:val="00000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585F6F" w:rsidRPr="00BF4BCD" w:rsidRDefault="00585F6F" w:rsidP="00585F6F">
      <w:pPr>
        <w:pStyle w:val="a3"/>
        <w:shd w:val="clear" w:color="auto" w:fill="FFFFFF"/>
        <w:jc w:val="both"/>
        <w:rPr>
          <w:color w:val="000000"/>
        </w:rPr>
      </w:pPr>
      <w:r w:rsidRPr="00BF4BCD">
        <w:rPr>
          <w:b/>
          <w:bCs/>
          <w:color w:val="000000"/>
        </w:rPr>
        <w:t>Во-первых, рыхлость льда усложняет действия самого тонущего и требует большой выносливости.</w:t>
      </w:r>
    </w:p>
    <w:p w:rsidR="00585F6F" w:rsidRPr="00BF4BCD" w:rsidRDefault="00585F6F" w:rsidP="00585F6F">
      <w:pPr>
        <w:pStyle w:val="a3"/>
        <w:shd w:val="clear" w:color="auto" w:fill="FFFFFF"/>
        <w:jc w:val="both"/>
        <w:rPr>
          <w:color w:val="000000"/>
        </w:rPr>
      </w:pPr>
      <w:r w:rsidRPr="00BF4BCD">
        <w:rPr>
          <w:b/>
          <w:bCs/>
          <w:color w:val="000000"/>
        </w:rPr>
        <w:t>Во-вторых, подвижка льда затрудняет работы спасателей по спасению утопающего как специальными, так и подручными средствами.</w:t>
      </w:r>
    </w:p>
    <w:p w:rsidR="00585F6F" w:rsidRPr="00BF4BCD" w:rsidRDefault="00585F6F" w:rsidP="00585F6F">
      <w:pPr>
        <w:pStyle w:val="a3"/>
        <w:shd w:val="clear" w:color="auto" w:fill="FFFFFF"/>
        <w:jc w:val="both"/>
        <w:rPr>
          <w:color w:val="000000"/>
        </w:rPr>
      </w:pPr>
      <w:r w:rsidRPr="00BF4BCD">
        <w:rPr>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585F6F" w:rsidRPr="00BF4BCD" w:rsidRDefault="00585F6F" w:rsidP="00585F6F">
      <w:pPr>
        <w:pStyle w:val="a3"/>
        <w:shd w:val="clear" w:color="auto" w:fill="FFFFFF"/>
        <w:jc w:val="both"/>
        <w:rPr>
          <w:color w:val="000000"/>
        </w:rPr>
      </w:pPr>
      <w:r w:rsidRPr="00BF4BCD">
        <w:rPr>
          <w:b/>
          <w:bCs/>
          <w:color w:val="000000"/>
        </w:rPr>
        <w:t xml:space="preserve">При оказании помощи </w:t>
      </w:r>
      <w:proofErr w:type="gramStart"/>
      <w:r w:rsidRPr="00BF4BCD">
        <w:rPr>
          <w:b/>
          <w:bCs/>
          <w:color w:val="000000"/>
        </w:rPr>
        <w:t>терпящим</w:t>
      </w:r>
      <w:proofErr w:type="gramEnd"/>
      <w:r w:rsidRPr="00BF4BCD">
        <w:rPr>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BF4BCD">
        <w:rPr>
          <w:b/>
          <w:bCs/>
          <w:color w:val="000000"/>
        </w:rPr>
        <w:t>терпящим</w:t>
      </w:r>
      <w:proofErr w:type="gramEnd"/>
      <w:r w:rsidRPr="00BF4BCD">
        <w:rPr>
          <w:b/>
          <w:bCs/>
          <w:color w:val="000000"/>
        </w:rPr>
        <w:t xml:space="preserve"> бедствие на воде – благородный долг любого гражданина</w:t>
      </w:r>
    </w:p>
    <w:p w:rsidR="00585F6F" w:rsidRPr="00BF4BCD" w:rsidRDefault="00585F6F" w:rsidP="00585F6F">
      <w:r w:rsidRPr="00BF4BCD">
        <w:rPr>
          <w:b/>
          <w:bCs/>
        </w:rPr>
        <w:t>Если, находясь на водоёме, вы попали в беду, звоните по единому телефону всех спасательных служб 112.</w:t>
      </w:r>
    </w:p>
    <w:p w:rsidR="00585F6F" w:rsidRPr="00BF4BCD" w:rsidRDefault="00585F6F" w:rsidP="00585F6F">
      <w:pPr>
        <w:rPr>
          <w:b/>
        </w:rPr>
      </w:pPr>
    </w:p>
    <w:p w:rsidR="00585F6F" w:rsidRPr="00BF4BCD" w:rsidRDefault="00585F6F" w:rsidP="00585F6F">
      <w:pPr>
        <w:rPr>
          <w:b/>
        </w:rPr>
      </w:pPr>
    </w:p>
    <w:p w:rsidR="00585F6F" w:rsidRPr="00BF4BCD" w:rsidRDefault="00585F6F" w:rsidP="00585F6F">
      <w:proofErr w:type="spellStart"/>
      <w:r w:rsidRPr="00BF4BCD">
        <w:t>Купинское</w:t>
      </w:r>
      <w:proofErr w:type="spellEnd"/>
      <w:r w:rsidRPr="00BF4BCD">
        <w:t xml:space="preserve"> инспекторское отделение Центра ГИМС ГУ МЧС России по НСО</w:t>
      </w:r>
    </w:p>
    <w:p w:rsidR="00585F6F" w:rsidRDefault="00585F6F" w:rsidP="00585F6F">
      <w:pPr>
        <w:pStyle w:val="a4"/>
        <w:jc w:val="both"/>
      </w:pPr>
      <w:r w:rsidRPr="009146AC">
        <w:rPr>
          <w:rFonts w:ascii="Times New Roman" w:hAnsi="Times New Roman"/>
          <w:sz w:val="24"/>
          <w:szCs w:val="24"/>
        </w:rPr>
        <w:t>_____________________________________________</w:t>
      </w:r>
      <w:r>
        <w:t>________________________________</w:t>
      </w:r>
    </w:p>
    <w:p w:rsidR="00585F6F" w:rsidRPr="009146AC" w:rsidRDefault="00585F6F" w:rsidP="00585F6F">
      <w:pPr>
        <w:widowControl w:val="0"/>
        <w:autoSpaceDE w:val="0"/>
        <w:autoSpaceDN w:val="0"/>
        <w:adjustRightInd w:val="0"/>
        <w:jc w:val="both"/>
      </w:pPr>
      <w:r>
        <w:rPr>
          <w:rFonts w:eastAsia="MS Mincho"/>
        </w:rPr>
        <w:t>«Новочекинский Вестник   10 апреля</w:t>
      </w:r>
      <w:r w:rsidRPr="009146AC">
        <w:rPr>
          <w:rFonts w:eastAsia="MS Mincho"/>
        </w:rPr>
        <w:t xml:space="preserve">  2020г.                                                   тираж 3 экз.                         </w:t>
      </w:r>
    </w:p>
    <w:p w:rsidR="00585F6F" w:rsidRPr="009146AC" w:rsidRDefault="00585F6F" w:rsidP="00585F6F">
      <w:r w:rsidRPr="009146AC">
        <w:rPr>
          <w:rFonts w:eastAsia="MS Mincho"/>
        </w:rPr>
        <w:t xml:space="preserve">Адрес издателя: 632274 НСО </w:t>
      </w:r>
      <w:proofErr w:type="spellStart"/>
      <w:r w:rsidRPr="009146AC">
        <w:rPr>
          <w:rFonts w:eastAsia="MS Mincho"/>
        </w:rPr>
        <w:t>Кыштовский</w:t>
      </w:r>
      <w:proofErr w:type="spellEnd"/>
      <w:r w:rsidRPr="009146AC">
        <w:rPr>
          <w:rFonts w:eastAsia="MS Mincho"/>
        </w:rPr>
        <w:t xml:space="preserve"> район</w:t>
      </w:r>
    </w:p>
    <w:p w:rsidR="00585F6F" w:rsidRDefault="00585F6F" w:rsidP="00585F6F">
      <w:pPr>
        <w:rPr>
          <w:rFonts w:eastAsia="MS Mincho"/>
          <w:u w:val="single"/>
        </w:rPr>
      </w:pPr>
      <w:r w:rsidRPr="009146AC">
        <w:rPr>
          <w:rFonts w:eastAsia="MS Mincho"/>
        </w:rPr>
        <w:t xml:space="preserve">с. </w:t>
      </w:r>
      <w:proofErr w:type="spellStart"/>
      <w:r w:rsidRPr="009146AC">
        <w:rPr>
          <w:rFonts w:eastAsia="MS Mincho"/>
        </w:rPr>
        <w:t>Новоложниково</w:t>
      </w:r>
      <w:proofErr w:type="spellEnd"/>
      <w:r w:rsidRPr="009146AC">
        <w:rPr>
          <w:rFonts w:eastAsia="MS Mincho"/>
        </w:rPr>
        <w:t xml:space="preserve"> ул. </w:t>
      </w:r>
      <w:proofErr w:type="gramStart"/>
      <w:r w:rsidRPr="009146AC">
        <w:rPr>
          <w:rFonts w:eastAsia="MS Mincho"/>
        </w:rPr>
        <w:t>Центральная</w:t>
      </w:r>
      <w:proofErr w:type="gramEnd"/>
      <w:r w:rsidRPr="009146AC">
        <w:rPr>
          <w:rFonts w:eastAsia="MS Mincho"/>
        </w:rPr>
        <w:t xml:space="preserve">, 6  тел. 39-330 </w:t>
      </w:r>
      <w:r w:rsidRPr="009146AC">
        <w:rPr>
          <w:rFonts w:eastAsia="MS Mincho"/>
          <w:u w:val="single"/>
        </w:rPr>
        <w:t xml:space="preserve">           </w:t>
      </w:r>
    </w:p>
    <w:p w:rsidR="000053B1" w:rsidRDefault="000053B1"/>
    <w:sectPr w:rsidR="000053B1" w:rsidSect="00005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F6F"/>
    <w:rsid w:val="00001965"/>
    <w:rsid w:val="000053B1"/>
    <w:rsid w:val="000063FA"/>
    <w:rsid w:val="000153D0"/>
    <w:rsid w:val="00015476"/>
    <w:rsid w:val="0001629C"/>
    <w:rsid w:val="00016E1D"/>
    <w:rsid w:val="00016E94"/>
    <w:rsid w:val="00020B60"/>
    <w:rsid w:val="00022994"/>
    <w:rsid w:val="00023117"/>
    <w:rsid w:val="000239BB"/>
    <w:rsid w:val="00025384"/>
    <w:rsid w:val="00025E6E"/>
    <w:rsid w:val="00026CFC"/>
    <w:rsid w:val="00027EC5"/>
    <w:rsid w:val="00030089"/>
    <w:rsid w:val="000315CC"/>
    <w:rsid w:val="00031716"/>
    <w:rsid w:val="00033196"/>
    <w:rsid w:val="0003416A"/>
    <w:rsid w:val="00034C5C"/>
    <w:rsid w:val="00035360"/>
    <w:rsid w:val="00035FD3"/>
    <w:rsid w:val="000361A6"/>
    <w:rsid w:val="00036498"/>
    <w:rsid w:val="0003739F"/>
    <w:rsid w:val="0003759C"/>
    <w:rsid w:val="00037A3F"/>
    <w:rsid w:val="0004298C"/>
    <w:rsid w:val="00042C55"/>
    <w:rsid w:val="00043302"/>
    <w:rsid w:val="00043F7A"/>
    <w:rsid w:val="00045AA3"/>
    <w:rsid w:val="0004611A"/>
    <w:rsid w:val="00047269"/>
    <w:rsid w:val="0005375D"/>
    <w:rsid w:val="000545C8"/>
    <w:rsid w:val="0005486A"/>
    <w:rsid w:val="000548ED"/>
    <w:rsid w:val="00054DC2"/>
    <w:rsid w:val="000576D8"/>
    <w:rsid w:val="00062E26"/>
    <w:rsid w:val="00063DDD"/>
    <w:rsid w:val="00065027"/>
    <w:rsid w:val="00065402"/>
    <w:rsid w:val="00065AB0"/>
    <w:rsid w:val="000666CC"/>
    <w:rsid w:val="000667A3"/>
    <w:rsid w:val="00066FAA"/>
    <w:rsid w:val="000713B7"/>
    <w:rsid w:val="00073184"/>
    <w:rsid w:val="00074706"/>
    <w:rsid w:val="00074B00"/>
    <w:rsid w:val="00075255"/>
    <w:rsid w:val="000752E1"/>
    <w:rsid w:val="00076E55"/>
    <w:rsid w:val="0008066F"/>
    <w:rsid w:val="00082088"/>
    <w:rsid w:val="000840D0"/>
    <w:rsid w:val="0008417F"/>
    <w:rsid w:val="0008433B"/>
    <w:rsid w:val="00084CCE"/>
    <w:rsid w:val="000857D5"/>
    <w:rsid w:val="000900A9"/>
    <w:rsid w:val="00093CCF"/>
    <w:rsid w:val="000945AF"/>
    <w:rsid w:val="0009678F"/>
    <w:rsid w:val="00097E3A"/>
    <w:rsid w:val="000A1B31"/>
    <w:rsid w:val="000A4126"/>
    <w:rsid w:val="000A4159"/>
    <w:rsid w:val="000A5FAD"/>
    <w:rsid w:val="000A67FE"/>
    <w:rsid w:val="000B0833"/>
    <w:rsid w:val="000B0996"/>
    <w:rsid w:val="000B1456"/>
    <w:rsid w:val="000B1B26"/>
    <w:rsid w:val="000B1D7C"/>
    <w:rsid w:val="000B22A2"/>
    <w:rsid w:val="000B27F9"/>
    <w:rsid w:val="000B429D"/>
    <w:rsid w:val="000B68A7"/>
    <w:rsid w:val="000B734A"/>
    <w:rsid w:val="000B7E72"/>
    <w:rsid w:val="000C1562"/>
    <w:rsid w:val="000C2E12"/>
    <w:rsid w:val="000C4600"/>
    <w:rsid w:val="000C4F9D"/>
    <w:rsid w:val="000D10C3"/>
    <w:rsid w:val="000D2D60"/>
    <w:rsid w:val="000E01A8"/>
    <w:rsid w:val="000E218E"/>
    <w:rsid w:val="000E552F"/>
    <w:rsid w:val="000E5D9C"/>
    <w:rsid w:val="000E6912"/>
    <w:rsid w:val="000E7B73"/>
    <w:rsid w:val="000F617B"/>
    <w:rsid w:val="000F62DA"/>
    <w:rsid w:val="000F79D6"/>
    <w:rsid w:val="00100BF1"/>
    <w:rsid w:val="00101B63"/>
    <w:rsid w:val="001041F5"/>
    <w:rsid w:val="00104855"/>
    <w:rsid w:val="001070CF"/>
    <w:rsid w:val="001071BF"/>
    <w:rsid w:val="00107BC0"/>
    <w:rsid w:val="001114BF"/>
    <w:rsid w:val="00112273"/>
    <w:rsid w:val="00112E13"/>
    <w:rsid w:val="001133FB"/>
    <w:rsid w:val="00113D13"/>
    <w:rsid w:val="0011450F"/>
    <w:rsid w:val="00114D7F"/>
    <w:rsid w:val="00114E50"/>
    <w:rsid w:val="001238F4"/>
    <w:rsid w:val="00123999"/>
    <w:rsid w:val="0012428D"/>
    <w:rsid w:val="00126338"/>
    <w:rsid w:val="0013087D"/>
    <w:rsid w:val="0013165B"/>
    <w:rsid w:val="00133FA0"/>
    <w:rsid w:val="0013486C"/>
    <w:rsid w:val="00135921"/>
    <w:rsid w:val="00140D21"/>
    <w:rsid w:val="00142876"/>
    <w:rsid w:val="001465DC"/>
    <w:rsid w:val="001472B3"/>
    <w:rsid w:val="00147782"/>
    <w:rsid w:val="0015194A"/>
    <w:rsid w:val="00151EBC"/>
    <w:rsid w:val="00155AE9"/>
    <w:rsid w:val="00157B30"/>
    <w:rsid w:val="00160B32"/>
    <w:rsid w:val="0016345B"/>
    <w:rsid w:val="00163D94"/>
    <w:rsid w:val="00164C4C"/>
    <w:rsid w:val="00165057"/>
    <w:rsid w:val="00166BFA"/>
    <w:rsid w:val="001704FF"/>
    <w:rsid w:val="0017242D"/>
    <w:rsid w:val="00172A46"/>
    <w:rsid w:val="00174666"/>
    <w:rsid w:val="00177C63"/>
    <w:rsid w:val="00180C19"/>
    <w:rsid w:val="00181613"/>
    <w:rsid w:val="00183907"/>
    <w:rsid w:val="00183978"/>
    <w:rsid w:val="0018489A"/>
    <w:rsid w:val="00184B2F"/>
    <w:rsid w:val="00184D71"/>
    <w:rsid w:val="00186A16"/>
    <w:rsid w:val="001871BC"/>
    <w:rsid w:val="001910E2"/>
    <w:rsid w:val="00191596"/>
    <w:rsid w:val="00194B7E"/>
    <w:rsid w:val="00195635"/>
    <w:rsid w:val="0019585F"/>
    <w:rsid w:val="001A1BCE"/>
    <w:rsid w:val="001A2E94"/>
    <w:rsid w:val="001A3013"/>
    <w:rsid w:val="001A6027"/>
    <w:rsid w:val="001A74C4"/>
    <w:rsid w:val="001B0325"/>
    <w:rsid w:val="001B0552"/>
    <w:rsid w:val="001B1F3A"/>
    <w:rsid w:val="001B2738"/>
    <w:rsid w:val="001B7438"/>
    <w:rsid w:val="001C064E"/>
    <w:rsid w:val="001C23EC"/>
    <w:rsid w:val="001C44EB"/>
    <w:rsid w:val="001C759A"/>
    <w:rsid w:val="001C79A1"/>
    <w:rsid w:val="001C7E5E"/>
    <w:rsid w:val="001C7F2C"/>
    <w:rsid w:val="001D1E63"/>
    <w:rsid w:val="001D24ED"/>
    <w:rsid w:val="001D40D9"/>
    <w:rsid w:val="001D4209"/>
    <w:rsid w:val="001D59AE"/>
    <w:rsid w:val="001D5A23"/>
    <w:rsid w:val="001D64A6"/>
    <w:rsid w:val="001E00AC"/>
    <w:rsid w:val="001E16F5"/>
    <w:rsid w:val="001E1BFF"/>
    <w:rsid w:val="001E5799"/>
    <w:rsid w:val="001F0857"/>
    <w:rsid w:val="001F1BB7"/>
    <w:rsid w:val="001F31B0"/>
    <w:rsid w:val="001F45E3"/>
    <w:rsid w:val="001F6528"/>
    <w:rsid w:val="001F6D8C"/>
    <w:rsid w:val="001F773C"/>
    <w:rsid w:val="00205069"/>
    <w:rsid w:val="00211884"/>
    <w:rsid w:val="002128FB"/>
    <w:rsid w:val="002129F2"/>
    <w:rsid w:val="00214720"/>
    <w:rsid w:val="002151DD"/>
    <w:rsid w:val="0021590E"/>
    <w:rsid w:val="002168AD"/>
    <w:rsid w:val="00217FEE"/>
    <w:rsid w:val="00221C10"/>
    <w:rsid w:val="00221C6D"/>
    <w:rsid w:val="0022212C"/>
    <w:rsid w:val="002232DC"/>
    <w:rsid w:val="00223427"/>
    <w:rsid w:val="002246A6"/>
    <w:rsid w:val="00224A41"/>
    <w:rsid w:val="00225547"/>
    <w:rsid w:val="002256A7"/>
    <w:rsid w:val="0022571D"/>
    <w:rsid w:val="0022743E"/>
    <w:rsid w:val="00227DDC"/>
    <w:rsid w:val="002329DD"/>
    <w:rsid w:val="00233AE8"/>
    <w:rsid w:val="0023405E"/>
    <w:rsid w:val="0023518A"/>
    <w:rsid w:val="00237752"/>
    <w:rsid w:val="00240750"/>
    <w:rsid w:val="00242B18"/>
    <w:rsid w:val="00242D9C"/>
    <w:rsid w:val="002437C9"/>
    <w:rsid w:val="00243976"/>
    <w:rsid w:val="00244E0A"/>
    <w:rsid w:val="00245106"/>
    <w:rsid w:val="00245E2A"/>
    <w:rsid w:val="002471B8"/>
    <w:rsid w:val="00247F9E"/>
    <w:rsid w:val="0025031D"/>
    <w:rsid w:val="00251FDA"/>
    <w:rsid w:val="002524A4"/>
    <w:rsid w:val="00255AC6"/>
    <w:rsid w:val="002568FA"/>
    <w:rsid w:val="00257642"/>
    <w:rsid w:val="00257E7C"/>
    <w:rsid w:val="0026105D"/>
    <w:rsid w:val="0026350A"/>
    <w:rsid w:val="002667AE"/>
    <w:rsid w:val="00267009"/>
    <w:rsid w:val="002704B2"/>
    <w:rsid w:val="0027374B"/>
    <w:rsid w:val="00273B4A"/>
    <w:rsid w:val="00275ACA"/>
    <w:rsid w:val="00277BE9"/>
    <w:rsid w:val="0028073F"/>
    <w:rsid w:val="00280DE4"/>
    <w:rsid w:val="00281165"/>
    <w:rsid w:val="00281A28"/>
    <w:rsid w:val="0028513D"/>
    <w:rsid w:val="002857A4"/>
    <w:rsid w:val="00285D81"/>
    <w:rsid w:val="00285E85"/>
    <w:rsid w:val="002878AC"/>
    <w:rsid w:val="0029004E"/>
    <w:rsid w:val="00290D5F"/>
    <w:rsid w:val="00290F50"/>
    <w:rsid w:val="002916EB"/>
    <w:rsid w:val="00292454"/>
    <w:rsid w:val="00292892"/>
    <w:rsid w:val="00292BB6"/>
    <w:rsid w:val="002932C3"/>
    <w:rsid w:val="0029394F"/>
    <w:rsid w:val="00293BE6"/>
    <w:rsid w:val="00294264"/>
    <w:rsid w:val="00294956"/>
    <w:rsid w:val="00294AD7"/>
    <w:rsid w:val="002960C4"/>
    <w:rsid w:val="00297480"/>
    <w:rsid w:val="002A0699"/>
    <w:rsid w:val="002A0A8A"/>
    <w:rsid w:val="002A3290"/>
    <w:rsid w:val="002A4CE3"/>
    <w:rsid w:val="002A4D2B"/>
    <w:rsid w:val="002A78CF"/>
    <w:rsid w:val="002B0B09"/>
    <w:rsid w:val="002B1339"/>
    <w:rsid w:val="002B4CC0"/>
    <w:rsid w:val="002C3B65"/>
    <w:rsid w:val="002C62A2"/>
    <w:rsid w:val="002D0345"/>
    <w:rsid w:val="002D1C27"/>
    <w:rsid w:val="002D3E51"/>
    <w:rsid w:val="002D4E4F"/>
    <w:rsid w:val="002D5F8A"/>
    <w:rsid w:val="002D674E"/>
    <w:rsid w:val="002E17EF"/>
    <w:rsid w:val="002E4844"/>
    <w:rsid w:val="002E5264"/>
    <w:rsid w:val="002E7807"/>
    <w:rsid w:val="002F1470"/>
    <w:rsid w:val="002F44F3"/>
    <w:rsid w:val="002F4608"/>
    <w:rsid w:val="002F5113"/>
    <w:rsid w:val="002F55AB"/>
    <w:rsid w:val="002F6F2E"/>
    <w:rsid w:val="002F72D0"/>
    <w:rsid w:val="002F7E51"/>
    <w:rsid w:val="003009E6"/>
    <w:rsid w:val="00301D8E"/>
    <w:rsid w:val="003032D6"/>
    <w:rsid w:val="00303AFF"/>
    <w:rsid w:val="0030450E"/>
    <w:rsid w:val="00305CEE"/>
    <w:rsid w:val="00305D6C"/>
    <w:rsid w:val="0030747F"/>
    <w:rsid w:val="00315219"/>
    <w:rsid w:val="003163E9"/>
    <w:rsid w:val="00316520"/>
    <w:rsid w:val="00320BC0"/>
    <w:rsid w:val="00320DA2"/>
    <w:rsid w:val="00323104"/>
    <w:rsid w:val="00323C49"/>
    <w:rsid w:val="003244F0"/>
    <w:rsid w:val="003247D1"/>
    <w:rsid w:val="00324887"/>
    <w:rsid w:val="00324ABE"/>
    <w:rsid w:val="00325134"/>
    <w:rsid w:val="003253BA"/>
    <w:rsid w:val="00327FE2"/>
    <w:rsid w:val="003308CA"/>
    <w:rsid w:val="0033105C"/>
    <w:rsid w:val="00331227"/>
    <w:rsid w:val="003314DE"/>
    <w:rsid w:val="003328AC"/>
    <w:rsid w:val="0033622A"/>
    <w:rsid w:val="00336844"/>
    <w:rsid w:val="003419A2"/>
    <w:rsid w:val="003426B5"/>
    <w:rsid w:val="00342BED"/>
    <w:rsid w:val="00343311"/>
    <w:rsid w:val="00345395"/>
    <w:rsid w:val="0034718B"/>
    <w:rsid w:val="00347EB9"/>
    <w:rsid w:val="00350B3C"/>
    <w:rsid w:val="003522D0"/>
    <w:rsid w:val="0035242C"/>
    <w:rsid w:val="00352916"/>
    <w:rsid w:val="00352BCC"/>
    <w:rsid w:val="003538BE"/>
    <w:rsid w:val="003548EC"/>
    <w:rsid w:val="003559D3"/>
    <w:rsid w:val="00355AF2"/>
    <w:rsid w:val="0035724B"/>
    <w:rsid w:val="00357A51"/>
    <w:rsid w:val="0036089F"/>
    <w:rsid w:val="00361235"/>
    <w:rsid w:val="00365354"/>
    <w:rsid w:val="003653F4"/>
    <w:rsid w:val="00365FE2"/>
    <w:rsid w:val="00366B7A"/>
    <w:rsid w:val="00367890"/>
    <w:rsid w:val="00370B80"/>
    <w:rsid w:val="0037103B"/>
    <w:rsid w:val="00371125"/>
    <w:rsid w:val="00371967"/>
    <w:rsid w:val="00372ADE"/>
    <w:rsid w:val="00373B78"/>
    <w:rsid w:val="00375AEA"/>
    <w:rsid w:val="00375C19"/>
    <w:rsid w:val="00376277"/>
    <w:rsid w:val="003775F2"/>
    <w:rsid w:val="00385618"/>
    <w:rsid w:val="003902BA"/>
    <w:rsid w:val="0039357D"/>
    <w:rsid w:val="0039374F"/>
    <w:rsid w:val="0039553E"/>
    <w:rsid w:val="003958FC"/>
    <w:rsid w:val="00396700"/>
    <w:rsid w:val="003A0E2B"/>
    <w:rsid w:val="003A0F16"/>
    <w:rsid w:val="003A2C79"/>
    <w:rsid w:val="003A2D14"/>
    <w:rsid w:val="003A2EE0"/>
    <w:rsid w:val="003A3124"/>
    <w:rsid w:val="003A3799"/>
    <w:rsid w:val="003A6879"/>
    <w:rsid w:val="003A77C0"/>
    <w:rsid w:val="003B2D25"/>
    <w:rsid w:val="003B2D5E"/>
    <w:rsid w:val="003B3C1B"/>
    <w:rsid w:val="003B4A9D"/>
    <w:rsid w:val="003B5315"/>
    <w:rsid w:val="003B5558"/>
    <w:rsid w:val="003B6ACF"/>
    <w:rsid w:val="003B6B80"/>
    <w:rsid w:val="003B7DDC"/>
    <w:rsid w:val="003C16A0"/>
    <w:rsid w:val="003C1DB5"/>
    <w:rsid w:val="003C28FA"/>
    <w:rsid w:val="003C3499"/>
    <w:rsid w:val="003C38BB"/>
    <w:rsid w:val="003C38BF"/>
    <w:rsid w:val="003C57E4"/>
    <w:rsid w:val="003C5973"/>
    <w:rsid w:val="003C5D8A"/>
    <w:rsid w:val="003D2621"/>
    <w:rsid w:val="003D6A01"/>
    <w:rsid w:val="003E081E"/>
    <w:rsid w:val="003E0B62"/>
    <w:rsid w:val="003E31FC"/>
    <w:rsid w:val="003E360B"/>
    <w:rsid w:val="003E4A2C"/>
    <w:rsid w:val="003E61E2"/>
    <w:rsid w:val="003E6363"/>
    <w:rsid w:val="003E6831"/>
    <w:rsid w:val="003F015B"/>
    <w:rsid w:val="003F11DE"/>
    <w:rsid w:val="003F27BB"/>
    <w:rsid w:val="003F2DB0"/>
    <w:rsid w:val="003F3ABE"/>
    <w:rsid w:val="003F3FD0"/>
    <w:rsid w:val="003F49A7"/>
    <w:rsid w:val="003F519F"/>
    <w:rsid w:val="003F51C2"/>
    <w:rsid w:val="003F543B"/>
    <w:rsid w:val="003F5C45"/>
    <w:rsid w:val="00400655"/>
    <w:rsid w:val="0040075C"/>
    <w:rsid w:val="004014E9"/>
    <w:rsid w:val="00401E41"/>
    <w:rsid w:val="00403693"/>
    <w:rsid w:val="0040385D"/>
    <w:rsid w:val="004049C7"/>
    <w:rsid w:val="004053E7"/>
    <w:rsid w:val="00405B04"/>
    <w:rsid w:val="00405F0F"/>
    <w:rsid w:val="00406BEF"/>
    <w:rsid w:val="00413268"/>
    <w:rsid w:val="00422D69"/>
    <w:rsid w:val="0042445C"/>
    <w:rsid w:val="0042445E"/>
    <w:rsid w:val="00424728"/>
    <w:rsid w:val="00424CF4"/>
    <w:rsid w:val="004250F7"/>
    <w:rsid w:val="00425D5A"/>
    <w:rsid w:val="0042604A"/>
    <w:rsid w:val="004276B5"/>
    <w:rsid w:val="00430775"/>
    <w:rsid w:val="0043166F"/>
    <w:rsid w:val="00431F22"/>
    <w:rsid w:val="004320BA"/>
    <w:rsid w:val="004326E4"/>
    <w:rsid w:val="00433DFD"/>
    <w:rsid w:val="00434CDA"/>
    <w:rsid w:val="0044618B"/>
    <w:rsid w:val="00447F14"/>
    <w:rsid w:val="00450EF5"/>
    <w:rsid w:val="0045503E"/>
    <w:rsid w:val="0045580D"/>
    <w:rsid w:val="004565E6"/>
    <w:rsid w:val="00461B1F"/>
    <w:rsid w:val="00461D77"/>
    <w:rsid w:val="0046363D"/>
    <w:rsid w:val="00465090"/>
    <w:rsid w:val="00465B21"/>
    <w:rsid w:val="0046731D"/>
    <w:rsid w:val="00470106"/>
    <w:rsid w:val="0047142C"/>
    <w:rsid w:val="004715DE"/>
    <w:rsid w:val="00471743"/>
    <w:rsid w:val="00471CCF"/>
    <w:rsid w:val="004729F4"/>
    <w:rsid w:val="00472DB5"/>
    <w:rsid w:val="00474DB8"/>
    <w:rsid w:val="0047537C"/>
    <w:rsid w:val="004757C8"/>
    <w:rsid w:val="00475A77"/>
    <w:rsid w:val="00475AE1"/>
    <w:rsid w:val="00476610"/>
    <w:rsid w:val="00476F1A"/>
    <w:rsid w:val="00477515"/>
    <w:rsid w:val="00480B84"/>
    <w:rsid w:val="004811AE"/>
    <w:rsid w:val="004819CD"/>
    <w:rsid w:val="00482869"/>
    <w:rsid w:val="00483E6F"/>
    <w:rsid w:val="00483F38"/>
    <w:rsid w:val="004841E3"/>
    <w:rsid w:val="004855B0"/>
    <w:rsid w:val="00485673"/>
    <w:rsid w:val="00485967"/>
    <w:rsid w:val="00487420"/>
    <w:rsid w:val="004900A7"/>
    <w:rsid w:val="00490A22"/>
    <w:rsid w:val="004910B5"/>
    <w:rsid w:val="004918C8"/>
    <w:rsid w:val="004943CE"/>
    <w:rsid w:val="00495247"/>
    <w:rsid w:val="0049640C"/>
    <w:rsid w:val="004A2654"/>
    <w:rsid w:val="004A3961"/>
    <w:rsid w:val="004A3C17"/>
    <w:rsid w:val="004A7320"/>
    <w:rsid w:val="004A7F04"/>
    <w:rsid w:val="004B0103"/>
    <w:rsid w:val="004B0B49"/>
    <w:rsid w:val="004B255E"/>
    <w:rsid w:val="004B260F"/>
    <w:rsid w:val="004B29AD"/>
    <w:rsid w:val="004B30C8"/>
    <w:rsid w:val="004B5395"/>
    <w:rsid w:val="004B5C99"/>
    <w:rsid w:val="004B626E"/>
    <w:rsid w:val="004C0E65"/>
    <w:rsid w:val="004C37AF"/>
    <w:rsid w:val="004C477F"/>
    <w:rsid w:val="004C54AB"/>
    <w:rsid w:val="004C6DB6"/>
    <w:rsid w:val="004D3F01"/>
    <w:rsid w:val="004D4201"/>
    <w:rsid w:val="004D459D"/>
    <w:rsid w:val="004D497F"/>
    <w:rsid w:val="004D7A85"/>
    <w:rsid w:val="004E421A"/>
    <w:rsid w:val="004E49EF"/>
    <w:rsid w:val="004E5644"/>
    <w:rsid w:val="004E5663"/>
    <w:rsid w:val="004E5ED4"/>
    <w:rsid w:val="004E67C8"/>
    <w:rsid w:val="004E6D38"/>
    <w:rsid w:val="004F1552"/>
    <w:rsid w:val="004F1D3B"/>
    <w:rsid w:val="004F240C"/>
    <w:rsid w:val="004F388E"/>
    <w:rsid w:val="004F5D70"/>
    <w:rsid w:val="004F711B"/>
    <w:rsid w:val="00500C64"/>
    <w:rsid w:val="005019D6"/>
    <w:rsid w:val="00501D9E"/>
    <w:rsid w:val="0050238C"/>
    <w:rsid w:val="00503122"/>
    <w:rsid w:val="00503ABA"/>
    <w:rsid w:val="0050485B"/>
    <w:rsid w:val="00504E28"/>
    <w:rsid w:val="00505F40"/>
    <w:rsid w:val="00506A61"/>
    <w:rsid w:val="00506DB8"/>
    <w:rsid w:val="00510373"/>
    <w:rsid w:val="00511386"/>
    <w:rsid w:val="00512D58"/>
    <w:rsid w:val="005139F7"/>
    <w:rsid w:val="00514E06"/>
    <w:rsid w:val="0051547A"/>
    <w:rsid w:val="00516368"/>
    <w:rsid w:val="0051747D"/>
    <w:rsid w:val="005175F7"/>
    <w:rsid w:val="00521E99"/>
    <w:rsid w:val="00524B79"/>
    <w:rsid w:val="00524CBD"/>
    <w:rsid w:val="00526385"/>
    <w:rsid w:val="00527750"/>
    <w:rsid w:val="005303E6"/>
    <w:rsid w:val="00530EA8"/>
    <w:rsid w:val="0053181F"/>
    <w:rsid w:val="005322DF"/>
    <w:rsid w:val="00532C2C"/>
    <w:rsid w:val="005340B0"/>
    <w:rsid w:val="005359F3"/>
    <w:rsid w:val="00535F18"/>
    <w:rsid w:val="00536599"/>
    <w:rsid w:val="00536C46"/>
    <w:rsid w:val="0053703C"/>
    <w:rsid w:val="0054006C"/>
    <w:rsid w:val="005416C9"/>
    <w:rsid w:val="00543422"/>
    <w:rsid w:val="00543601"/>
    <w:rsid w:val="00543D27"/>
    <w:rsid w:val="005440E6"/>
    <w:rsid w:val="00545F5E"/>
    <w:rsid w:val="005461E2"/>
    <w:rsid w:val="00547483"/>
    <w:rsid w:val="005478A1"/>
    <w:rsid w:val="005504B4"/>
    <w:rsid w:val="00550FDB"/>
    <w:rsid w:val="0055137C"/>
    <w:rsid w:val="005514A6"/>
    <w:rsid w:val="005521FE"/>
    <w:rsid w:val="00553F60"/>
    <w:rsid w:val="00554737"/>
    <w:rsid w:val="005550AA"/>
    <w:rsid w:val="005555A6"/>
    <w:rsid w:val="00555D80"/>
    <w:rsid w:val="005560B0"/>
    <w:rsid w:val="00556C1C"/>
    <w:rsid w:val="00557279"/>
    <w:rsid w:val="00560B49"/>
    <w:rsid w:val="00561160"/>
    <w:rsid w:val="0056130B"/>
    <w:rsid w:val="00562496"/>
    <w:rsid w:val="00562664"/>
    <w:rsid w:val="00563A4E"/>
    <w:rsid w:val="005640BA"/>
    <w:rsid w:val="00565911"/>
    <w:rsid w:val="00565BD5"/>
    <w:rsid w:val="00570031"/>
    <w:rsid w:val="005715FB"/>
    <w:rsid w:val="00572975"/>
    <w:rsid w:val="00572F7A"/>
    <w:rsid w:val="00573AE0"/>
    <w:rsid w:val="00574092"/>
    <w:rsid w:val="005746C0"/>
    <w:rsid w:val="005766F1"/>
    <w:rsid w:val="00576FE2"/>
    <w:rsid w:val="00577272"/>
    <w:rsid w:val="005772D3"/>
    <w:rsid w:val="0058028A"/>
    <w:rsid w:val="00582519"/>
    <w:rsid w:val="00583C8E"/>
    <w:rsid w:val="00584F89"/>
    <w:rsid w:val="00585BF7"/>
    <w:rsid w:val="00585F6F"/>
    <w:rsid w:val="00586827"/>
    <w:rsid w:val="005868B6"/>
    <w:rsid w:val="00587E02"/>
    <w:rsid w:val="00590369"/>
    <w:rsid w:val="00592358"/>
    <w:rsid w:val="005952B4"/>
    <w:rsid w:val="005979A9"/>
    <w:rsid w:val="00597A45"/>
    <w:rsid w:val="00597FB6"/>
    <w:rsid w:val="00597FEC"/>
    <w:rsid w:val="005A05E0"/>
    <w:rsid w:val="005A1824"/>
    <w:rsid w:val="005A1C03"/>
    <w:rsid w:val="005A4BA5"/>
    <w:rsid w:val="005A559A"/>
    <w:rsid w:val="005A761C"/>
    <w:rsid w:val="005A7707"/>
    <w:rsid w:val="005A7920"/>
    <w:rsid w:val="005B4333"/>
    <w:rsid w:val="005B497E"/>
    <w:rsid w:val="005B5AFE"/>
    <w:rsid w:val="005B64AE"/>
    <w:rsid w:val="005B77DE"/>
    <w:rsid w:val="005C1F49"/>
    <w:rsid w:val="005C320F"/>
    <w:rsid w:val="005C42AC"/>
    <w:rsid w:val="005C561B"/>
    <w:rsid w:val="005C5C9E"/>
    <w:rsid w:val="005C622A"/>
    <w:rsid w:val="005C62F9"/>
    <w:rsid w:val="005D0E7B"/>
    <w:rsid w:val="005D1087"/>
    <w:rsid w:val="005D469F"/>
    <w:rsid w:val="005D6CDD"/>
    <w:rsid w:val="005E0126"/>
    <w:rsid w:val="005E1DD2"/>
    <w:rsid w:val="005E3F1D"/>
    <w:rsid w:val="005E4DBE"/>
    <w:rsid w:val="005F0DD3"/>
    <w:rsid w:val="005F16A4"/>
    <w:rsid w:val="005F1F8F"/>
    <w:rsid w:val="005F3C24"/>
    <w:rsid w:val="005F3E91"/>
    <w:rsid w:val="005F5439"/>
    <w:rsid w:val="005F5490"/>
    <w:rsid w:val="005F6DC0"/>
    <w:rsid w:val="005F7670"/>
    <w:rsid w:val="00602773"/>
    <w:rsid w:val="006032C5"/>
    <w:rsid w:val="0060347F"/>
    <w:rsid w:val="006043D9"/>
    <w:rsid w:val="00604B84"/>
    <w:rsid w:val="00605019"/>
    <w:rsid w:val="00607C51"/>
    <w:rsid w:val="00610C6D"/>
    <w:rsid w:val="006136BC"/>
    <w:rsid w:val="00613DC0"/>
    <w:rsid w:val="00614531"/>
    <w:rsid w:val="00616177"/>
    <w:rsid w:val="00616FA0"/>
    <w:rsid w:val="006173CD"/>
    <w:rsid w:val="00617E53"/>
    <w:rsid w:val="006232AD"/>
    <w:rsid w:val="006270CD"/>
    <w:rsid w:val="00627735"/>
    <w:rsid w:val="00627C8F"/>
    <w:rsid w:val="00630B07"/>
    <w:rsid w:val="0063212A"/>
    <w:rsid w:val="0063297E"/>
    <w:rsid w:val="006331DA"/>
    <w:rsid w:val="0063363E"/>
    <w:rsid w:val="006337A8"/>
    <w:rsid w:val="00633E20"/>
    <w:rsid w:val="0063481B"/>
    <w:rsid w:val="00637EA5"/>
    <w:rsid w:val="006400AC"/>
    <w:rsid w:val="00640D9D"/>
    <w:rsid w:val="00641CFD"/>
    <w:rsid w:val="0064239D"/>
    <w:rsid w:val="006444EF"/>
    <w:rsid w:val="00644DC6"/>
    <w:rsid w:val="006469BC"/>
    <w:rsid w:val="00647733"/>
    <w:rsid w:val="00647919"/>
    <w:rsid w:val="00650132"/>
    <w:rsid w:val="00650604"/>
    <w:rsid w:val="00650668"/>
    <w:rsid w:val="00653AD5"/>
    <w:rsid w:val="00653E11"/>
    <w:rsid w:val="00654601"/>
    <w:rsid w:val="00654806"/>
    <w:rsid w:val="00657486"/>
    <w:rsid w:val="00660577"/>
    <w:rsid w:val="006619BE"/>
    <w:rsid w:val="00661A5E"/>
    <w:rsid w:val="006631D9"/>
    <w:rsid w:val="00664304"/>
    <w:rsid w:val="0066798A"/>
    <w:rsid w:val="00667DCC"/>
    <w:rsid w:val="00672EB9"/>
    <w:rsid w:val="00675F88"/>
    <w:rsid w:val="0067632C"/>
    <w:rsid w:val="006816DA"/>
    <w:rsid w:val="00684A50"/>
    <w:rsid w:val="00686302"/>
    <w:rsid w:val="00686D17"/>
    <w:rsid w:val="0069022D"/>
    <w:rsid w:val="00690B15"/>
    <w:rsid w:val="006925F6"/>
    <w:rsid w:val="00693509"/>
    <w:rsid w:val="00695D2D"/>
    <w:rsid w:val="006A125D"/>
    <w:rsid w:val="006A2FA1"/>
    <w:rsid w:val="006A515F"/>
    <w:rsid w:val="006A51A6"/>
    <w:rsid w:val="006A723B"/>
    <w:rsid w:val="006A7AFE"/>
    <w:rsid w:val="006B1D3E"/>
    <w:rsid w:val="006B24A3"/>
    <w:rsid w:val="006B27B6"/>
    <w:rsid w:val="006B36E2"/>
    <w:rsid w:val="006B51E9"/>
    <w:rsid w:val="006B585C"/>
    <w:rsid w:val="006B7214"/>
    <w:rsid w:val="006B75D2"/>
    <w:rsid w:val="006C04B8"/>
    <w:rsid w:val="006C0D1E"/>
    <w:rsid w:val="006C1AAD"/>
    <w:rsid w:val="006C3792"/>
    <w:rsid w:val="006C3DC9"/>
    <w:rsid w:val="006C48FC"/>
    <w:rsid w:val="006C4F44"/>
    <w:rsid w:val="006C5359"/>
    <w:rsid w:val="006C600D"/>
    <w:rsid w:val="006C6D43"/>
    <w:rsid w:val="006C6E7B"/>
    <w:rsid w:val="006C7780"/>
    <w:rsid w:val="006D0A3C"/>
    <w:rsid w:val="006D0AA3"/>
    <w:rsid w:val="006D0E6C"/>
    <w:rsid w:val="006D1042"/>
    <w:rsid w:val="006D1ED1"/>
    <w:rsid w:val="006D2B64"/>
    <w:rsid w:val="006D2CB2"/>
    <w:rsid w:val="006D57FB"/>
    <w:rsid w:val="006D619D"/>
    <w:rsid w:val="006D780D"/>
    <w:rsid w:val="006E072F"/>
    <w:rsid w:val="006E32E5"/>
    <w:rsid w:val="006E350D"/>
    <w:rsid w:val="006E409C"/>
    <w:rsid w:val="006E4A6E"/>
    <w:rsid w:val="006E5523"/>
    <w:rsid w:val="006F0B3F"/>
    <w:rsid w:val="006F1002"/>
    <w:rsid w:val="006F13E1"/>
    <w:rsid w:val="006F21CB"/>
    <w:rsid w:val="006F37A9"/>
    <w:rsid w:val="006F37E3"/>
    <w:rsid w:val="006F49D9"/>
    <w:rsid w:val="006F6A91"/>
    <w:rsid w:val="006F781C"/>
    <w:rsid w:val="007001FA"/>
    <w:rsid w:val="00700EE7"/>
    <w:rsid w:val="00702E01"/>
    <w:rsid w:val="00705A69"/>
    <w:rsid w:val="007110EB"/>
    <w:rsid w:val="007116BE"/>
    <w:rsid w:val="007116F0"/>
    <w:rsid w:val="00711B12"/>
    <w:rsid w:val="007126F5"/>
    <w:rsid w:val="00713160"/>
    <w:rsid w:val="00713454"/>
    <w:rsid w:val="00716547"/>
    <w:rsid w:val="00716C79"/>
    <w:rsid w:val="00716D35"/>
    <w:rsid w:val="00722C41"/>
    <w:rsid w:val="007263EA"/>
    <w:rsid w:val="00726EBE"/>
    <w:rsid w:val="00726ED1"/>
    <w:rsid w:val="00727642"/>
    <w:rsid w:val="0072775E"/>
    <w:rsid w:val="007311E4"/>
    <w:rsid w:val="00732A32"/>
    <w:rsid w:val="0073406C"/>
    <w:rsid w:val="00734255"/>
    <w:rsid w:val="007344AB"/>
    <w:rsid w:val="0073664E"/>
    <w:rsid w:val="00737775"/>
    <w:rsid w:val="00742967"/>
    <w:rsid w:val="00743B26"/>
    <w:rsid w:val="00745F1A"/>
    <w:rsid w:val="0074690C"/>
    <w:rsid w:val="00747C97"/>
    <w:rsid w:val="00751735"/>
    <w:rsid w:val="007518C5"/>
    <w:rsid w:val="00751906"/>
    <w:rsid w:val="00751AAC"/>
    <w:rsid w:val="00752053"/>
    <w:rsid w:val="007525E4"/>
    <w:rsid w:val="00755573"/>
    <w:rsid w:val="00756651"/>
    <w:rsid w:val="00760184"/>
    <w:rsid w:val="00760654"/>
    <w:rsid w:val="007614FD"/>
    <w:rsid w:val="0077018D"/>
    <w:rsid w:val="0077173A"/>
    <w:rsid w:val="007740FA"/>
    <w:rsid w:val="00774F3A"/>
    <w:rsid w:val="007753EA"/>
    <w:rsid w:val="00777FFC"/>
    <w:rsid w:val="00780C14"/>
    <w:rsid w:val="00781869"/>
    <w:rsid w:val="00781F64"/>
    <w:rsid w:val="0078293E"/>
    <w:rsid w:val="00783C6B"/>
    <w:rsid w:val="007845D9"/>
    <w:rsid w:val="0078766D"/>
    <w:rsid w:val="0079583A"/>
    <w:rsid w:val="00795BDE"/>
    <w:rsid w:val="007969FD"/>
    <w:rsid w:val="007A0CF7"/>
    <w:rsid w:val="007A2BF9"/>
    <w:rsid w:val="007A3689"/>
    <w:rsid w:val="007A39F5"/>
    <w:rsid w:val="007A413D"/>
    <w:rsid w:val="007A6204"/>
    <w:rsid w:val="007A696C"/>
    <w:rsid w:val="007A7B45"/>
    <w:rsid w:val="007A7FF2"/>
    <w:rsid w:val="007B0687"/>
    <w:rsid w:val="007B0768"/>
    <w:rsid w:val="007B166E"/>
    <w:rsid w:val="007B1C95"/>
    <w:rsid w:val="007B2046"/>
    <w:rsid w:val="007B2E3E"/>
    <w:rsid w:val="007B3423"/>
    <w:rsid w:val="007B3712"/>
    <w:rsid w:val="007B40C5"/>
    <w:rsid w:val="007B4709"/>
    <w:rsid w:val="007B5384"/>
    <w:rsid w:val="007B5EA4"/>
    <w:rsid w:val="007B66DF"/>
    <w:rsid w:val="007B716D"/>
    <w:rsid w:val="007B7898"/>
    <w:rsid w:val="007B78FE"/>
    <w:rsid w:val="007C08BE"/>
    <w:rsid w:val="007C2F0C"/>
    <w:rsid w:val="007C397C"/>
    <w:rsid w:val="007C42B9"/>
    <w:rsid w:val="007C615F"/>
    <w:rsid w:val="007D16F7"/>
    <w:rsid w:val="007D2B00"/>
    <w:rsid w:val="007D30C2"/>
    <w:rsid w:val="007D4469"/>
    <w:rsid w:val="007D57EB"/>
    <w:rsid w:val="007D594D"/>
    <w:rsid w:val="007D6CD7"/>
    <w:rsid w:val="007D6E66"/>
    <w:rsid w:val="007E09B7"/>
    <w:rsid w:val="007E3369"/>
    <w:rsid w:val="007E3546"/>
    <w:rsid w:val="007E37B4"/>
    <w:rsid w:val="007E57A5"/>
    <w:rsid w:val="007E60BE"/>
    <w:rsid w:val="007E6B7C"/>
    <w:rsid w:val="007E77C2"/>
    <w:rsid w:val="007E7D5B"/>
    <w:rsid w:val="007F3736"/>
    <w:rsid w:val="007F4FDE"/>
    <w:rsid w:val="007F5428"/>
    <w:rsid w:val="007F742C"/>
    <w:rsid w:val="007F7B42"/>
    <w:rsid w:val="00801345"/>
    <w:rsid w:val="008030FA"/>
    <w:rsid w:val="008040BA"/>
    <w:rsid w:val="008053F9"/>
    <w:rsid w:val="00805A35"/>
    <w:rsid w:val="00812711"/>
    <w:rsid w:val="008137B7"/>
    <w:rsid w:val="00813D15"/>
    <w:rsid w:val="00815F30"/>
    <w:rsid w:val="00816556"/>
    <w:rsid w:val="00816F15"/>
    <w:rsid w:val="008175E1"/>
    <w:rsid w:val="00817E12"/>
    <w:rsid w:val="00820DBC"/>
    <w:rsid w:val="00820E0E"/>
    <w:rsid w:val="008221ED"/>
    <w:rsid w:val="00823500"/>
    <w:rsid w:val="008272BA"/>
    <w:rsid w:val="00830802"/>
    <w:rsid w:val="008326C3"/>
    <w:rsid w:val="00832D63"/>
    <w:rsid w:val="008344D0"/>
    <w:rsid w:val="00834C25"/>
    <w:rsid w:val="008377B1"/>
    <w:rsid w:val="008408E3"/>
    <w:rsid w:val="0084275C"/>
    <w:rsid w:val="008427E0"/>
    <w:rsid w:val="008445D8"/>
    <w:rsid w:val="00845233"/>
    <w:rsid w:val="008478E5"/>
    <w:rsid w:val="00850EB6"/>
    <w:rsid w:val="0085164B"/>
    <w:rsid w:val="00852A17"/>
    <w:rsid w:val="008545A0"/>
    <w:rsid w:val="0085625E"/>
    <w:rsid w:val="00856934"/>
    <w:rsid w:val="0086262A"/>
    <w:rsid w:val="00863220"/>
    <w:rsid w:val="0086509B"/>
    <w:rsid w:val="00865BAC"/>
    <w:rsid w:val="00865C84"/>
    <w:rsid w:val="00866331"/>
    <w:rsid w:val="00867B92"/>
    <w:rsid w:val="00867BB4"/>
    <w:rsid w:val="0087061E"/>
    <w:rsid w:val="00872D2E"/>
    <w:rsid w:val="00873814"/>
    <w:rsid w:val="00874580"/>
    <w:rsid w:val="00874C67"/>
    <w:rsid w:val="008762D7"/>
    <w:rsid w:val="00876FF2"/>
    <w:rsid w:val="008776A4"/>
    <w:rsid w:val="00880FEB"/>
    <w:rsid w:val="00881DC8"/>
    <w:rsid w:val="00882305"/>
    <w:rsid w:val="008824A9"/>
    <w:rsid w:val="00882838"/>
    <w:rsid w:val="00883AE1"/>
    <w:rsid w:val="00884C13"/>
    <w:rsid w:val="00885E27"/>
    <w:rsid w:val="0088674F"/>
    <w:rsid w:val="008869CE"/>
    <w:rsid w:val="008873B1"/>
    <w:rsid w:val="008878DF"/>
    <w:rsid w:val="00890555"/>
    <w:rsid w:val="0089269B"/>
    <w:rsid w:val="008927D2"/>
    <w:rsid w:val="00893CAF"/>
    <w:rsid w:val="008956C3"/>
    <w:rsid w:val="008960E6"/>
    <w:rsid w:val="00896FF5"/>
    <w:rsid w:val="008A1079"/>
    <w:rsid w:val="008A2DDC"/>
    <w:rsid w:val="008A38D5"/>
    <w:rsid w:val="008A62DB"/>
    <w:rsid w:val="008A73A7"/>
    <w:rsid w:val="008B01D2"/>
    <w:rsid w:val="008B06A3"/>
    <w:rsid w:val="008B1E93"/>
    <w:rsid w:val="008B45ED"/>
    <w:rsid w:val="008B4CED"/>
    <w:rsid w:val="008B5671"/>
    <w:rsid w:val="008C10F6"/>
    <w:rsid w:val="008C1F6B"/>
    <w:rsid w:val="008C43F0"/>
    <w:rsid w:val="008C4F03"/>
    <w:rsid w:val="008C50CC"/>
    <w:rsid w:val="008C6AA0"/>
    <w:rsid w:val="008D2C0C"/>
    <w:rsid w:val="008D5378"/>
    <w:rsid w:val="008D76C5"/>
    <w:rsid w:val="008D77E4"/>
    <w:rsid w:val="008D7816"/>
    <w:rsid w:val="008D78E2"/>
    <w:rsid w:val="008E04FA"/>
    <w:rsid w:val="008E0C7E"/>
    <w:rsid w:val="008E312A"/>
    <w:rsid w:val="008E3BF5"/>
    <w:rsid w:val="008E5310"/>
    <w:rsid w:val="008E55DE"/>
    <w:rsid w:val="008E5862"/>
    <w:rsid w:val="008E7E43"/>
    <w:rsid w:val="008F01CD"/>
    <w:rsid w:val="008F15F3"/>
    <w:rsid w:val="008F2E67"/>
    <w:rsid w:val="008F394F"/>
    <w:rsid w:val="008F5C83"/>
    <w:rsid w:val="008F7269"/>
    <w:rsid w:val="0090037B"/>
    <w:rsid w:val="009009B3"/>
    <w:rsid w:val="00903A92"/>
    <w:rsid w:val="00905620"/>
    <w:rsid w:val="009063DD"/>
    <w:rsid w:val="00907C41"/>
    <w:rsid w:val="009118CC"/>
    <w:rsid w:val="00914E3E"/>
    <w:rsid w:val="0091618D"/>
    <w:rsid w:val="00916734"/>
    <w:rsid w:val="009174E9"/>
    <w:rsid w:val="00920A72"/>
    <w:rsid w:val="009220C9"/>
    <w:rsid w:val="00922564"/>
    <w:rsid w:val="0092288D"/>
    <w:rsid w:val="00922B68"/>
    <w:rsid w:val="009255C6"/>
    <w:rsid w:val="00925FAF"/>
    <w:rsid w:val="00927234"/>
    <w:rsid w:val="009272A8"/>
    <w:rsid w:val="009304FE"/>
    <w:rsid w:val="0093110B"/>
    <w:rsid w:val="00932768"/>
    <w:rsid w:val="00933837"/>
    <w:rsid w:val="00935E8F"/>
    <w:rsid w:val="009360DA"/>
    <w:rsid w:val="00936158"/>
    <w:rsid w:val="00937518"/>
    <w:rsid w:val="00937E08"/>
    <w:rsid w:val="00940F67"/>
    <w:rsid w:val="009453F0"/>
    <w:rsid w:val="00946303"/>
    <w:rsid w:val="00946DD8"/>
    <w:rsid w:val="00946E1A"/>
    <w:rsid w:val="00946F49"/>
    <w:rsid w:val="009501AC"/>
    <w:rsid w:val="00953988"/>
    <w:rsid w:val="00954C28"/>
    <w:rsid w:val="00954D49"/>
    <w:rsid w:val="00954D65"/>
    <w:rsid w:val="00956F46"/>
    <w:rsid w:val="00961E6D"/>
    <w:rsid w:val="00962437"/>
    <w:rsid w:val="009624CC"/>
    <w:rsid w:val="0096336A"/>
    <w:rsid w:val="00964965"/>
    <w:rsid w:val="00964D00"/>
    <w:rsid w:val="00965181"/>
    <w:rsid w:val="0096526A"/>
    <w:rsid w:val="00965795"/>
    <w:rsid w:val="0097077D"/>
    <w:rsid w:val="00971A82"/>
    <w:rsid w:val="009726FE"/>
    <w:rsid w:val="00972ACF"/>
    <w:rsid w:val="00972E13"/>
    <w:rsid w:val="00973168"/>
    <w:rsid w:val="00973315"/>
    <w:rsid w:val="00974B51"/>
    <w:rsid w:val="00976474"/>
    <w:rsid w:val="0097788C"/>
    <w:rsid w:val="009779BC"/>
    <w:rsid w:val="0098000D"/>
    <w:rsid w:val="00980374"/>
    <w:rsid w:val="009806A6"/>
    <w:rsid w:val="009820B2"/>
    <w:rsid w:val="00982B0C"/>
    <w:rsid w:val="00984637"/>
    <w:rsid w:val="009866F6"/>
    <w:rsid w:val="00991B57"/>
    <w:rsid w:val="00992376"/>
    <w:rsid w:val="009926FF"/>
    <w:rsid w:val="009968CE"/>
    <w:rsid w:val="00996B8C"/>
    <w:rsid w:val="00997482"/>
    <w:rsid w:val="009A0082"/>
    <w:rsid w:val="009A4F03"/>
    <w:rsid w:val="009A68E8"/>
    <w:rsid w:val="009B2043"/>
    <w:rsid w:val="009B4C49"/>
    <w:rsid w:val="009B5647"/>
    <w:rsid w:val="009B5BA8"/>
    <w:rsid w:val="009C1212"/>
    <w:rsid w:val="009C1D60"/>
    <w:rsid w:val="009C31E7"/>
    <w:rsid w:val="009C3AE0"/>
    <w:rsid w:val="009C479F"/>
    <w:rsid w:val="009C6C67"/>
    <w:rsid w:val="009C797E"/>
    <w:rsid w:val="009D1B54"/>
    <w:rsid w:val="009D39A2"/>
    <w:rsid w:val="009D6005"/>
    <w:rsid w:val="009E0FC4"/>
    <w:rsid w:val="009E4914"/>
    <w:rsid w:val="009E54F4"/>
    <w:rsid w:val="009E5824"/>
    <w:rsid w:val="009E6216"/>
    <w:rsid w:val="009E6D6C"/>
    <w:rsid w:val="009F0EF7"/>
    <w:rsid w:val="009F1341"/>
    <w:rsid w:val="009F2700"/>
    <w:rsid w:val="009F2A16"/>
    <w:rsid w:val="009F2BB4"/>
    <w:rsid w:val="009F3528"/>
    <w:rsid w:val="009F57B7"/>
    <w:rsid w:val="00A01F78"/>
    <w:rsid w:val="00A02071"/>
    <w:rsid w:val="00A02981"/>
    <w:rsid w:val="00A02C00"/>
    <w:rsid w:val="00A02D76"/>
    <w:rsid w:val="00A03954"/>
    <w:rsid w:val="00A04F4B"/>
    <w:rsid w:val="00A070A8"/>
    <w:rsid w:val="00A1152E"/>
    <w:rsid w:val="00A1461C"/>
    <w:rsid w:val="00A14F2D"/>
    <w:rsid w:val="00A15030"/>
    <w:rsid w:val="00A16751"/>
    <w:rsid w:val="00A173E8"/>
    <w:rsid w:val="00A20C41"/>
    <w:rsid w:val="00A2188C"/>
    <w:rsid w:val="00A22BE1"/>
    <w:rsid w:val="00A247FB"/>
    <w:rsid w:val="00A24D77"/>
    <w:rsid w:val="00A2518F"/>
    <w:rsid w:val="00A25358"/>
    <w:rsid w:val="00A27C30"/>
    <w:rsid w:val="00A30387"/>
    <w:rsid w:val="00A31487"/>
    <w:rsid w:val="00A31C34"/>
    <w:rsid w:val="00A3227A"/>
    <w:rsid w:val="00A3460A"/>
    <w:rsid w:val="00A34950"/>
    <w:rsid w:val="00A35065"/>
    <w:rsid w:val="00A35FD6"/>
    <w:rsid w:val="00A418EA"/>
    <w:rsid w:val="00A43371"/>
    <w:rsid w:val="00A456E8"/>
    <w:rsid w:val="00A46369"/>
    <w:rsid w:val="00A477CE"/>
    <w:rsid w:val="00A506A9"/>
    <w:rsid w:val="00A532BD"/>
    <w:rsid w:val="00A53A95"/>
    <w:rsid w:val="00A53BEC"/>
    <w:rsid w:val="00A53E6A"/>
    <w:rsid w:val="00A53F1C"/>
    <w:rsid w:val="00A557AF"/>
    <w:rsid w:val="00A5796F"/>
    <w:rsid w:val="00A57BA5"/>
    <w:rsid w:val="00A60D1F"/>
    <w:rsid w:val="00A63052"/>
    <w:rsid w:val="00A63F3A"/>
    <w:rsid w:val="00A65C6E"/>
    <w:rsid w:val="00A6697E"/>
    <w:rsid w:val="00A67BA2"/>
    <w:rsid w:val="00A7128A"/>
    <w:rsid w:val="00A72308"/>
    <w:rsid w:val="00A727BB"/>
    <w:rsid w:val="00A736D2"/>
    <w:rsid w:val="00A73E52"/>
    <w:rsid w:val="00A744F1"/>
    <w:rsid w:val="00A76680"/>
    <w:rsid w:val="00A774A3"/>
    <w:rsid w:val="00A80921"/>
    <w:rsid w:val="00A81573"/>
    <w:rsid w:val="00A83A2E"/>
    <w:rsid w:val="00A83BA3"/>
    <w:rsid w:val="00A83E29"/>
    <w:rsid w:val="00A84D02"/>
    <w:rsid w:val="00A85223"/>
    <w:rsid w:val="00A853F8"/>
    <w:rsid w:val="00A87402"/>
    <w:rsid w:val="00A87651"/>
    <w:rsid w:val="00A923A6"/>
    <w:rsid w:val="00A927F4"/>
    <w:rsid w:val="00A935FC"/>
    <w:rsid w:val="00A94952"/>
    <w:rsid w:val="00A9682E"/>
    <w:rsid w:val="00A9775F"/>
    <w:rsid w:val="00A97BF7"/>
    <w:rsid w:val="00AA13CB"/>
    <w:rsid w:val="00AA35E3"/>
    <w:rsid w:val="00AA4022"/>
    <w:rsid w:val="00AA5869"/>
    <w:rsid w:val="00AA61BD"/>
    <w:rsid w:val="00AB2847"/>
    <w:rsid w:val="00AB3D72"/>
    <w:rsid w:val="00AB4A3F"/>
    <w:rsid w:val="00AB6236"/>
    <w:rsid w:val="00AB791F"/>
    <w:rsid w:val="00AC3982"/>
    <w:rsid w:val="00AC4102"/>
    <w:rsid w:val="00AC4D02"/>
    <w:rsid w:val="00AC55CE"/>
    <w:rsid w:val="00AC5AE0"/>
    <w:rsid w:val="00AC776B"/>
    <w:rsid w:val="00AD39AC"/>
    <w:rsid w:val="00AD618E"/>
    <w:rsid w:val="00AD70B1"/>
    <w:rsid w:val="00AE1E2D"/>
    <w:rsid w:val="00AE27F5"/>
    <w:rsid w:val="00AE33DC"/>
    <w:rsid w:val="00AE3B50"/>
    <w:rsid w:val="00AE4D3D"/>
    <w:rsid w:val="00AE4E11"/>
    <w:rsid w:val="00AE6281"/>
    <w:rsid w:val="00AE6398"/>
    <w:rsid w:val="00AE732F"/>
    <w:rsid w:val="00AF2EEB"/>
    <w:rsid w:val="00AF7520"/>
    <w:rsid w:val="00AF7842"/>
    <w:rsid w:val="00B000E5"/>
    <w:rsid w:val="00B008F4"/>
    <w:rsid w:val="00B066C4"/>
    <w:rsid w:val="00B1190B"/>
    <w:rsid w:val="00B11C1E"/>
    <w:rsid w:val="00B12029"/>
    <w:rsid w:val="00B120F2"/>
    <w:rsid w:val="00B122A6"/>
    <w:rsid w:val="00B12745"/>
    <w:rsid w:val="00B161AC"/>
    <w:rsid w:val="00B2009E"/>
    <w:rsid w:val="00B2056D"/>
    <w:rsid w:val="00B2064D"/>
    <w:rsid w:val="00B2076A"/>
    <w:rsid w:val="00B2167D"/>
    <w:rsid w:val="00B217BA"/>
    <w:rsid w:val="00B220B7"/>
    <w:rsid w:val="00B22947"/>
    <w:rsid w:val="00B22D6A"/>
    <w:rsid w:val="00B22F5B"/>
    <w:rsid w:val="00B233E4"/>
    <w:rsid w:val="00B23BBF"/>
    <w:rsid w:val="00B2472D"/>
    <w:rsid w:val="00B2493C"/>
    <w:rsid w:val="00B2555A"/>
    <w:rsid w:val="00B268F0"/>
    <w:rsid w:val="00B26A7A"/>
    <w:rsid w:val="00B30919"/>
    <w:rsid w:val="00B30BFF"/>
    <w:rsid w:val="00B313DB"/>
    <w:rsid w:val="00B333AB"/>
    <w:rsid w:val="00B33553"/>
    <w:rsid w:val="00B34A40"/>
    <w:rsid w:val="00B34BD9"/>
    <w:rsid w:val="00B352F5"/>
    <w:rsid w:val="00B36195"/>
    <w:rsid w:val="00B36414"/>
    <w:rsid w:val="00B36798"/>
    <w:rsid w:val="00B37F3C"/>
    <w:rsid w:val="00B40CEA"/>
    <w:rsid w:val="00B415D6"/>
    <w:rsid w:val="00B4221C"/>
    <w:rsid w:val="00B42F29"/>
    <w:rsid w:val="00B4489F"/>
    <w:rsid w:val="00B44938"/>
    <w:rsid w:val="00B44D5E"/>
    <w:rsid w:val="00B44E2B"/>
    <w:rsid w:val="00B463DF"/>
    <w:rsid w:val="00B46499"/>
    <w:rsid w:val="00B5505E"/>
    <w:rsid w:val="00B56551"/>
    <w:rsid w:val="00B56897"/>
    <w:rsid w:val="00B56A29"/>
    <w:rsid w:val="00B60487"/>
    <w:rsid w:val="00B61906"/>
    <w:rsid w:val="00B62955"/>
    <w:rsid w:val="00B643BC"/>
    <w:rsid w:val="00B67AFA"/>
    <w:rsid w:val="00B70604"/>
    <w:rsid w:val="00B74FB9"/>
    <w:rsid w:val="00B77F9C"/>
    <w:rsid w:val="00B81138"/>
    <w:rsid w:val="00B81857"/>
    <w:rsid w:val="00B822C2"/>
    <w:rsid w:val="00B82E1D"/>
    <w:rsid w:val="00B843B8"/>
    <w:rsid w:val="00B8567C"/>
    <w:rsid w:val="00B85A23"/>
    <w:rsid w:val="00B85EC2"/>
    <w:rsid w:val="00B86FCC"/>
    <w:rsid w:val="00B87421"/>
    <w:rsid w:val="00B90384"/>
    <w:rsid w:val="00B90A1C"/>
    <w:rsid w:val="00B9102D"/>
    <w:rsid w:val="00B92040"/>
    <w:rsid w:val="00B92C68"/>
    <w:rsid w:val="00B93571"/>
    <w:rsid w:val="00B93A1F"/>
    <w:rsid w:val="00B940BE"/>
    <w:rsid w:val="00B94575"/>
    <w:rsid w:val="00B963B1"/>
    <w:rsid w:val="00B96858"/>
    <w:rsid w:val="00B97F61"/>
    <w:rsid w:val="00BA07BD"/>
    <w:rsid w:val="00BA21E3"/>
    <w:rsid w:val="00BA2228"/>
    <w:rsid w:val="00BA64C1"/>
    <w:rsid w:val="00BA7BDF"/>
    <w:rsid w:val="00BA7C9C"/>
    <w:rsid w:val="00BB1763"/>
    <w:rsid w:val="00BB1C65"/>
    <w:rsid w:val="00BB21D3"/>
    <w:rsid w:val="00BB3AE0"/>
    <w:rsid w:val="00BB7BC4"/>
    <w:rsid w:val="00BC118F"/>
    <w:rsid w:val="00BC1C62"/>
    <w:rsid w:val="00BC4868"/>
    <w:rsid w:val="00BC5270"/>
    <w:rsid w:val="00BC5281"/>
    <w:rsid w:val="00BC537C"/>
    <w:rsid w:val="00BC5852"/>
    <w:rsid w:val="00BC6F11"/>
    <w:rsid w:val="00BC7185"/>
    <w:rsid w:val="00BD0E17"/>
    <w:rsid w:val="00BD1AD3"/>
    <w:rsid w:val="00BD3BCF"/>
    <w:rsid w:val="00BD49EB"/>
    <w:rsid w:val="00BD4B4F"/>
    <w:rsid w:val="00BE0309"/>
    <w:rsid w:val="00BE07AA"/>
    <w:rsid w:val="00BE2097"/>
    <w:rsid w:val="00BE30AE"/>
    <w:rsid w:val="00BE41FC"/>
    <w:rsid w:val="00BE555B"/>
    <w:rsid w:val="00BE580A"/>
    <w:rsid w:val="00BE5CBD"/>
    <w:rsid w:val="00BF1236"/>
    <w:rsid w:val="00BF2003"/>
    <w:rsid w:val="00BF22B7"/>
    <w:rsid w:val="00BF2B96"/>
    <w:rsid w:val="00BF2C66"/>
    <w:rsid w:val="00BF39E5"/>
    <w:rsid w:val="00BF41E8"/>
    <w:rsid w:val="00BF44A1"/>
    <w:rsid w:val="00C00527"/>
    <w:rsid w:val="00C018DC"/>
    <w:rsid w:val="00C02B0D"/>
    <w:rsid w:val="00C0430D"/>
    <w:rsid w:val="00C055EE"/>
    <w:rsid w:val="00C05D2A"/>
    <w:rsid w:val="00C06499"/>
    <w:rsid w:val="00C1017B"/>
    <w:rsid w:val="00C125E0"/>
    <w:rsid w:val="00C1580D"/>
    <w:rsid w:val="00C166DE"/>
    <w:rsid w:val="00C16BED"/>
    <w:rsid w:val="00C16F6D"/>
    <w:rsid w:val="00C20408"/>
    <w:rsid w:val="00C20BFA"/>
    <w:rsid w:val="00C21161"/>
    <w:rsid w:val="00C21C01"/>
    <w:rsid w:val="00C25ACF"/>
    <w:rsid w:val="00C3532B"/>
    <w:rsid w:val="00C35D8D"/>
    <w:rsid w:val="00C35E81"/>
    <w:rsid w:val="00C36014"/>
    <w:rsid w:val="00C3692F"/>
    <w:rsid w:val="00C372AE"/>
    <w:rsid w:val="00C37910"/>
    <w:rsid w:val="00C37F0D"/>
    <w:rsid w:val="00C400CC"/>
    <w:rsid w:val="00C41762"/>
    <w:rsid w:val="00C4184D"/>
    <w:rsid w:val="00C41E8F"/>
    <w:rsid w:val="00C429AA"/>
    <w:rsid w:val="00C433C2"/>
    <w:rsid w:val="00C44F75"/>
    <w:rsid w:val="00C45BB5"/>
    <w:rsid w:val="00C45D61"/>
    <w:rsid w:val="00C46BB8"/>
    <w:rsid w:val="00C47770"/>
    <w:rsid w:val="00C47BFE"/>
    <w:rsid w:val="00C515BE"/>
    <w:rsid w:val="00C5232B"/>
    <w:rsid w:val="00C5274E"/>
    <w:rsid w:val="00C52F2E"/>
    <w:rsid w:val="00C53641"/>
    <w:rsid w:val="00C53C6F"/>
    <w:rsid w:val="00C55FCF"/>
    <w:rsid w:val="00C57A31"/>
    <w:rsid w:val="00C6079C"/>
    <w:rsid w:val="00C609BA"/>
    <w:rsid w:val="00C60E97"/>
    <w:rsid w:val="00C6262C"/>
    <w:rsid w:val="00C633A8"/>
    <w:rsid w:val="00C633D7"/>
    <w:rsid w:val="00C63BB6"/>
    <w:rsid w:val="00C6512F"/>
    <w:rsid w:val="00C66E88"/>
    <w:rsid w:val="00C70C35"/>
    <w:rsid w:val="00C71A3F"/>
    <w:rsid w:val="00C73AFC"/>
    <w:rsid w:val="00C74758"/>
    <w:rsid w:val="00C74F46"/>
    <w:rsid w:val="00C75713"/>
    <w:rsid w:val="00C76F6C"/>
    <w:rsid w:val="00C80701"/>
    <w:rsid w:val="00C80CD7"/>
    <w:rsid w:val="00C81264"/>
    <w:rsid w:val="00C81A87"/>
    <w:rsid w:val="00C81AAC"/>
    <w:rsid w:val="00C820A3"/>
    <w:rsid w:val="00C830DE"/>
    <w:rsid w:val="00C8535D"/>
    <w:rsid w:val="00C85FD5"/>
    <w:rsid w:val="00C86450"/>
    <w:rsid w:val="00C8674B"/>
    <w:rsid w:val="00C87930"/>
    <w:rsid w:val="00C9013F"/>
    <w:rsid w:val="00C90A44"/>
    <w:rsid w:val="00C92E52"/>
    <w:rsid w:val="00C935B9"/>
    <w:rsid w:val="00C93CED"/>
    <w:rsid w:val="00C93D76"/>
    <w:rsid w:val="00C93FB1"/>
    <w:rsid w:val="00C95888"/>
    <w:rsid w:val="00C96938"/>
    <w:rsid w:val="00C96DE3"/>
    <w:rsid w:val="00C97605"/>
    <w:rsid w:val="00C9783E"/>
    <w:rsid w:val="00C97BEC"/>
    <w:rsid w:val="00CA0871"/>
    <w:rsid w:val="00CA105F"/>
    <w:rsid w:val="00CA1074"/>
    <w:rsid w:val="00CA152D"/>
    <w:rsid w:val="00CA2626"/>
    <w:rsid w:val="00CA30BD"/>
    <w:rsid w:val="00CA56AC"/>
    <w:rsid w:val="00CA60DD"/>
    <w:rsid w:val="00CB13A9"/>
    <w:rsid w:val="00CB1DD3"/>
    <w:rsid w:val="00CB212F"/>
    <w:rsid w:val="00CB2CA3"/>
    <w:rsid w:val="00CB5815"/>
    <w:rsid w:val="00CB7CA3"/>
    <w:rsid w:val="00CC49F4"/>
    <w:rsid w:val="00CC7AD2"/>
    <w:rsid w:val="00CC7B2E"/>
    <w:rsid w:val="00CD0C81"/>
    <w:rsid w:val="00CD2E7A"/>
    <w:rsid w:val="00CD47AC"/>
    <w:rsid w:val="00CD57E1"/>
    <w:rsid w:val="00CD5A34"/>
    <w:rsid w:val="00CD6220"/>
    <w:rsid w:val="00CD66C5"/>
    <w:rsid w:val="00CD77CA"/>
    <w:rsid w:val="00CD7FF6"/>
    <w:rsid w:val="00CE2631"/>
    <w:rsid w:val="00CE2DD7"/>
    <w:rsid w:val="00CE4355"/>
    <w:rsid w:val="00CE7613"/>
    <w:rsid w:val="00CF06A8"/>
    <w:rsid w:val="00CF080E"/>
    <w:rsid w:val="00CF0A67"/>
    <w:rsid w:val="00CF1F2F"/>
    <w:rsid w:val="00CF20EE"/>
    <w:rsid w:val="00CF35B5"/>
    <w:rsid w:val="00CF3630"/>
    <w:rsid w:val="00CF4406"/>
    <w:rsid w:val="00CF7594"/>
    <w:rsid w:val="00CF7A2B"/>
    <w:rsid w:val="00D048B3"/>
    <w:rsid w:val="00D05345"/>
    <w:rsid w:val="00D06525"/>
    <w:rsid w:val="00D10805"/>
    <w:rsid w:val="00D1247F"/>
    <w:rsid w:val="00D1359A"/>
    <w:rsid w:val="00D137B2"/>
    <w:rsid w:val="00D16674"/>
    <w:rsid w:val="00D20E84"/>
    <w:rsid w:val="00D21486"/>
    <w:rsid w:val="00D21F08"/>
    <w:rsid w:val="00D234E6"/>
    <w:rsid w:val="00D23AE7"/>
    <w:rsid w:val="00D24F4A"/>
    <w:rsid w:val="00D24F96"/>
    <w:rsid w:val="00D26F94"/>
    <w:rsid w:val="00D27F61"/>
    <w:rsid w:val="00D32242"/>
    <w:rsid w:val="00D35970"/>
    <w:rsid w:val="00D3654B"/>
    <w:rsid w:val="00D36D8D"/>
    <w:rsid w:val="00D40C79"/>
    <w:rsid w:val="00D40E56"/>
    <w:rsid w:val="00D41C1E"/>
    <w:rsid w:val="00D41D1E"/>
    <w:rsid w:val="00D45207"/>
    <w:rsid w:val="00D45664"/>
    <w:rsid w:val="00D46758"/>
    <w:rsid w:val="00D46B7F"/>
    <w:rsid w:val="00D4701A"/>
    <w:rsid w:val="00D478A4"/>
    <w:rsid w:val="00D47E43"/>
    <w:rsid w:val="00D50EC2"/>
    <w:rsid w:val="00D50F87"/>
    <w:rsid w:val="00D52186"/>
    <w:rsid w:val="00D52E18"/>
    <w:rsid w:val="00D53E71"/>
    <w:rsid w:val="00D550C5"/>
    <w:rsid w:val="00D60AA5"/>
    <w:rsid w:val="00D617F5"/>
    <w:rsid w:val="00D64B45"/>
    <w:rsid w:val="00D64CFF"/>
    <w:rsid w:val="00D64D3E"/>
    <w:rsid w:val="00D64E64"/>
    <w:rsid w:val="00D663CE"/>
    <w:rsid w:val="00D66E8A"/>
    <w:rsid w:val="00D67CEC"/>
    <w:rsid w:val="00D72AC8"/>
    <w:rsid w:val="00D74A5C"/>
    <w:rsid w:val="00D74CF5"/>
    <w:rsid w:val="00D77EAB"/>
    <w:rsid w:val="00D8012D"/>
    <w:rsid w:val="00D82715"/>
    <w:rsid w:val="00D83773"/>
    <w:rsid w:val="00D842CC"/>
    <w:rsid w:val="00D852FE"/>
    <w:rsid w:val="00D8532F"/>
    <w:rsid w:val="00D86489"/>
    <w:rsid w:val="00D90071"/>
    <w:rsid w:val="00D93B32"/>
    <w:rsid w:val="00D949B3"/>
    <w:rsid w:val="00D95314"/>
    <w:rsid w:val="00D97CF4"/>
    <w:rsid w:val="00DA04A6"/>
    <w:rsid w:val="00DA2D8A"/>
    <w:rsid w:val="00DA30ED"/>
    <w:rsid w:val="00DA3FC4"/>
    <w:rsid w:val="00DA456C"/>
    <w:rsid w:val="00DA4CF8"/>
    <w:rsid w:val="00DB16B8"/>
    <w:rsid w:val="00DB1999"/>
    <w:rsid w:val="00DB29C8"/>
    <w:rsid w:val="00DB5284"/>
    <w:rsid w:val="00DC039A"/>
    <w:rsid w:val="00DC204A"/>
    <w:rsid w:val="00DC28B4"/>
    <w:rsid w:val="00DC5ABC"/>
    <w:rsid w:val="00DC6F1A"/>
    <w:rsid w:val="00DD313F"/>
    <w:rsid w:val="00DD416F"/>
    <w:rsid w:val="00DD4494"/>
    <w:rsid w:val="00DD4E1A"/>
    <w:rsid w:val="00DD5330"/>
    <w:rsid w:val="00DD5967"/>
    <w:rsid w:val="00DD60D2"/>
    <w:rsid w:val="00DD7E0D"/>
    <w:rsid w:val="00DE1BEC"/>
    <w:rsid w:val="00DE23BF"/>
    <w:rsid w:val="00DE3121"/>
    <w:rsid w:val="00DE33C1"/>
    <w:rsid w:val="00DE4E12"/>
    <w:rsid w:val="00DE4E18"/>
    <w:rsid w:val="00DE5686"/>
    <w:rsid w:val="00DE6A51"/>
    <w:rsid w:val="00DE77FC"/>
    <w:rsid w:val="00DF0CA0"/>
    <w:rsid w:val="00DF0D26"/>
    <w:rsid w:val="00DF0DA8"/>
    <w:rsid w:val="00DF1669"/>
    <w:rsid w:val="00DF6AF0"/>
    <w:rsid w:val="00DF6BA5"/>
    <w:rsid w:val="00DF7D0D"/>
    <w:rsid w:val="00E00446"/>
    <w:rsid w:val="00E06873"/>
    <w:rsid w:val="00E077A6"/>
    <w:rsid w:val="00E1038C"/>
    <w:rsid w:val="00E109F2"/>
    <w:rsid w:val="00E1120B"/>
    <w:rsid w:val="00E11A42"/>
    <w:rsid w:val="00E13064"/>
    <w:rsid w:val="00E1355D"/>
    <w:rsid w:val="00E13D10"/>
    <w:rsid w:val="00E143C2"/>
    <w:rsid w:val="00E1529D"/>
    <w:rsid w:val="00E155DC"/>
    <w:rsid w:val="00E1676D"/>
    <w:rsid w:val="00E1703F"/>
    <w:rsid w:val="00E17789"/>
    <w:rsid w:val="00E178A4"/>
    <w:rsid w:val="00E213B6"/>
    <w:rsid w:val="00E21D0C"/>
    <w:rsid w:val="00E22E7C"/>
    <w:rsid w:val="00E246B4"/>
    <w:rsid w:val="00E24862"/>
    <w:rsid w:val="00E248E9"/>
    <w:rsid w:val="00E25483"/>
    <w:rsid w:val="00E2739F"/>
    <w:rsid w:val="00E300D8"/>
    <w:rsid w:val="00E30C98"/>
    <w:rsid w:val="00E30CE8"/>
    <w:rsid w:val="00E3131B"/>
    <w:rsid w:val="00E357F3"/>
    <w:rsid w:val="00E36B65"/>
    <w:rsid w:val="00E3712C"/>
    <w:rsid w:val="00E37DED"/>
    <w:rsid w:val="00E417D3"/>
    <w:rsid w:val="00E421BC"/>
    <w:rsid w:val="00E43494"/>
    <w:rsid w:val="00E43DAF"/>
    <w:rsid w:val="00E440E3"/>
    <w:rsid w:val="00E47289"/>
    <w:rsid w:val="00E47351"/>
    <w:rsid w:val="00E50CE9"/>
    <w:rsid w:val="00E512B6"/>
    <w:rsid w:val="00E5475F"/>
    <w:rsid w:val="00E549A8"/>
    <w:rsid w:val="00E54D88"/>
    <w:rsid w:val="00E55319"/>
    <w:rsid w:val="00E63C43"/>
    <w:rsid w:val="00E65B8C"/>
    <w:rsid w:val="00E65BA8"/>
    <w:rsid w:val="00E664BE"/>
    <w:rsid w:val="00E67A92"/>
    <w:rsid w:val="00E70BB9"/>
    <w:rsid w:val="00E720D3"/>
    <w:rsid w:val="00E737B0"/>
    <w:rsid w:val="00E739A5"/>
    <w:rsid w:val="00E76ABB"/>
    <w:rsid w:val="00E76ED8"/>
    <w:rsid w:val="00E76EFC"/>
    <w:rsid w:val="00E80C21"/>
    <w:rsid w:val="00E81089"/>
    <w:rsid w:val="00E813DB"/>
    <w:rsid w:val="00E81D8A"/>
    <w:rsid w:val="00E852B7"/>
    <w:rsid w:val="00E86707"/>
    <w:rsid w:val="00E8734D"/>
    <w:rsid w:val="00E87826"/>
    <w:rsid w:val="00E93FB9"/>
    <w:rsid w:val="00E94AE8"/>
    <w:rsid w:val="00E9627F"/>
    <w:rsid w:val="00EA0248"/>
    <w:rsid w:val="00EA066A"/>
    <w:rsid w:val="00EA0918"/>
    <w:rsid w:val="00EA35D1"/>
    <w:rsid w:val="00EA66CF"/>
    <w:rsid w:val="00EA7944"/>
    <w:rsid w:val="00EB03DE"/>
    <w:rsid w:val="00EB0C1B"/>
    <w:rsid w:val="00EB2504"/>
    <w:rsid w:val="00EB26D9"/>
    <w:rsid w:val="00EB2A3B"/>
    <w:rsid w:val="00EB35C7"/>
    <w:rsid w:val="00EB4263"/>
    <w:rsid w:val="00EB45ED"/>
    <w:rsid w:val="00EB4D5F"/>
    <w:rsid w:val="00EB5062"/>
    <w:rsid w:val="00EB676B"/>
    <w:rsid w:val="00EB6D28"/>
    <w:rsid w:val="00EB6D4B"/>
    <w:rsid w:val="00EB7DDA"/>
    <w:rsid w:val="00EC0299"/>
    <w:rsid w:val="00EC1981"/>
    <w:rsid w:val="00EC2125"/>
    <w:rsid w:val="00EC2A9B"/>
    <w:rsid w:val="00EC3AD8"/>
    <w:rsid w:val="00EC461F"/>
    <w:rsid w:val="00EC4640"/>
    <w:rsid w:val="00EC5F18"/>
    <w:rsid w:val="00EC60C1"/>
    <w:rsid w:val="00EC6654"/>
    <w:rsid w:val="00EC6771"/>
    <w:rsid w:val="00ED0908"/>
    <w:rsid w:val="00ED0F65"/>
    <w:rsid w:val="00ED2141"/>
    <w:rsid w:val="00ED2FB8"/>
    <w:rsid w:val="00ED4F33"/>
    <w:rsid w:val="00ED53C5"/>
    <w:rsid w:val="00ED7D47"/>
    <w:rsid w:val="00EE3AAA"/>
    <w:rsid w:val="00EE3C36"/>
    <w:rsid w:val="00EE46CB"/>
    <w:rsid w:val="00EE47B5"/>
    <w:rsid w:val="00EE77F3"/>
    <w:rsid w:val="00EE79E6"/>
    <w:rsid w:val="00EE7D34"/>
    <w:rsid w:val="00EF0B7A"/>
    <w:rsid w:val="00EF128A"/>
    <w:rsid w:val="00EF272D"/>
    <w:rsid w:val="00EF325A"/>
    <w:rsid w:val="00EF3B1D"/>
    <w:rsid w:val="00EF4740"/>
    <w:rsid w:val="00EF5900"/>
    <w:rsid w:val="00EF6A3F"/>
    <w:rsid w:val="00EF6F1A"/>
    <w:rsid w:val="00EF7CD0"/>
    <w:rsid w:val="00F0437A"/>
    <w:rsid w:val="00F055FD"/>
    <w:rsid w:val="00F0650E"/>
    <w:rsid w:val="00F073CB"/>
    <w:rsid w:val="00F07F7E"/>
    <w:rsid w:val="00F118F5"/>
    <w:rsid w:val="00F119FD"/>
    <w:rsid w:val="00F11BC8"/>
    <w:rsid w:val="00F13C06"/>
    <w:rsid w:val="00F15B96"/>
    <w:rsid w:val="00F1658F"/>
    <w:rsid w:val="00F16619"/>
    <w:rsid w:val="00F201E2"/>
    <w:rsid w:val="00F209A8"/>
    <w:rsid w:val="00F21701"/>
    <w:rsid w:val="00F21DB9"/>
    <w:rsid w:val="00F23E24"/>
    <w:rsid w:val="00F24750"/>
    <w:rsid w:val="00F24897"/>
    <w:rsid w:val="00F25807"/>
    <w:rsid w:val="00F26F02"/>
    <w:rsid w:val="00F27130"/>
    <w:rsid w:val="00F31811"/>
    <w:rsid w:val="00F34E37"/>
    <w:rsid w:val="00F375A8"/>
    <w:rsid w:val="00F41E62"/>
    <w:rsid w:val="00F429F3"/>
    <w:rsid w:val="00F44D91"/>
    <w:rsid w:val="00F459C6"/>
    <w:rsid w:val="00F45A8F"/>
    <w:rsid w:val="00F46133"/>
    <w:rsid w:val="00F46345"/>
    <w:rsid w:val="00F46A76"/>
    <w:rsid w:val="00F46D3F"/>
    <w:rsid w:val="00F50A74"/>
    <w:rsid w:val="00F5375A"/>
    <w:rsid w:val="00F53A72"/>
    <w:rsid w:val="00F54932"/>
    <w:rsid w:val="00F5597D"/>
    <w:rsid w:val="00F55AA5"/>
    <w:rsid w:val="00F621C2"/>
    <w:rsid w:val="00F627E9"/>
    <w:rsid w:val="00F6504C"/>
    <w:rsid w:val="00F65589"/>
    <w:rsid w:val="00F66491"/>
    <w:rsid w:val="00F735FC"/>
    <w:rsid w:val="00F7391B"/>
    <w:rsid w:val="00F74414"/>
    <w:rsid w:val="00F75055"/>
    <w:rsid w:val="00F764D4"/>
    <w:rsid w:val="00F808B7"/>
    <w:rsid w:val="00F80993"/>
    <w:rsid w:val="00F8150D"/>
    <w:rsid w:val="00F81B70"/>
    <w:rsid w:val="00F83498"/>
    <w:rsid w:val="00F83632"/>
    <w:rsid w:val="00F83AD5"/>
    <w:rsid w:val="00F83CA7"/>
    <w:rsid w:val="00F855EC"/>
    <w:rsid w:val="00F85AEF"/>
    <w:rsid w:val="00F86648"/>
    <w:rsid w:val="00F90DA9"/>
    <w:rsid w:val="00F9134F"/>
    <w:rsid w:val="00F9197F"/>
    <w:rsid w:val="00F91DDA"/>
    <w:rsid w:val="00F9252C"/>
    <w:rsid w:val="00F92D54"/>
    <w:rsid w:val="00F93C62"/>
    <w:rsid w:val="00F94004"/>
    <w:rsid w:val="00F940F9"/>
    <w:rsid w:val="00F973C6"/>
    <w:rsid w:val="00F97FEE"/>
    <w:rsid w:val="00FA078B"/>
    <w:rsid w:val="00FA080A"/>
    <w:rsid w:val="00FA0902"/>
    <w:rsid w:val="00FA11F8"/>
    <w:rsid w:val="00FA15FE"/>
    <w:rsid w:val="00FA3210"/>
    <w:rsid w:val="00FA460F"/>
    <w:rsid w:val="00FA7328"/>
    <w:rsid w:val="00FB2E96"/>
    <w:rsid w:val="00FB362D"/>
    <w:rsid w:val="00FB3951"/>
    <w:rsid w:val="00FB3952"/>
    <w:rsid w:val="00FB4559"/>
    <w:rsid w:val="00FB4666"/>
    <w:rsid w:val="00FB564E"/>
    <w:rsid w:val="00FB5979"/>
    <w:rsid w:val="00FB60B0"/>
    <w:rsid w:val="00FB671C"/>
    <w:rsid w:val="00FC0E1D"/>
    <w:rsid w:val="00FC3F5B"/>
    <w:rsid w:val="00FC402B"/>
    <w:rsid w:val="00FC44B5"/>
    <w:rsid w:val="00FC6192"/>
    <w:rsid w:val="00FC6439"/>
    <w:rsid w:val="00FC7243"/>
    <w:rsid w:val="00FD003C"/>
    <w:rsid w:val="00FD098E"/>
    <w:rsid w:val="00FD242A"/>
    <w:rsid w:val="00FD41C6"/>
    <w:rsid w:val="00FD4489"/>
    <w:rsid w:val="00FD4DA3"/>
    <w:rsid w:val="00FD6B30"/>
    <w:rsid w:val="00FD6CF2"/>
    <w:rsid w:val="00FD6E7B"/>
    <w:rsid w:val="00FE002E"/>
    <w:rsid w:val="00FE0278"/>
    <w:rsid w:val="00FE0543"/>
    <w:rsid w:val="00FE0697"/>
    <w:rsid w:val="00FE1630"/>
    <w:rsid w:val="00FE2734"/>
    <w:rsid w:val="00FE2749"/>
    <w:rsid w:val="00FE45F3"/>
    <w:rsid w:val="00FE465B"/>
    <w:rsid w:val="00FE5474"/>
    <w:rsid w:val="00FF1BC8"/>
    <w:rsid w:val="00FF25FC"/>
    <w:rsid w:val="00FF377A"/>
    <w:rsid w:val="00FF48F4"/>
    <w:rsid w:val="00FF54BD"/>
    <w:rsid w:val="00FF616B"/>
    <w:rsid w:val="00FF73F2"/>
    <w:rsid w:val="00FF7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5F6F"/>
    <w:pPr>
      <w:spacing w:before="100" w:beforeAutospacing="1" w:after="100" w:afterAutospacing="1"/>
    </w:pPr>
  </w:style>
  <w:style w:type="paragraph" w:styleId="a4">
    <w:name w:val="No Spacing"/>
    <w:uiPriority w:val="1"/>
    <w:qFormat/>
    <w:rsid w:val="00585F6F"/>
    <w:pPr>
      <w:spacing w:after="0" w:line="240" w:lineRule="auto"/>
    </w:pPr>
    <w:rPr>
      <w:rFonts w:ascii="Calibri" w:eastAsia="Calibri" w:hAnsi="Calibri" w:cs="Times New Roman"/>
    </w:rPr>
  </w:style>
  <w:style w:type="character" w:styleId="a5">
    <w:name w:val="Strong"/>
    <w:qFormat/>
    <w:rsid w:val="00585F6F"/>
    <w:rPr>
      <w:b/>
      <w:bCs/>
    </w:rPr>
  </w:style>
  <w:style w:type="paragraph" w:customStyle="1" w:styleId="a6">
    <w:name w:val="a"/>
    <w:basedOn w:val="a"/>
    <w:rsid w:val="00585F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Company>Microsoft</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2020-04-14T05:16:00Z</dcterms:created>
  <dcterms:modified xsi:type="dcterms:W3CDTF">2020-04-14T05:17:00Z</dcterms:modified>
</cp:coreProperties>
</file>